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1B" w:rsidRDefault="00E7741B"/>
    <w:p w:rsidR="00E7741B" w:rsidRDefault="00E7741B">
      <w:r>
        <w:t xml:space="preserve">   </w:t>
      </w:r>
    </w:p>
    <w:p w:rsidR="00E7741B" w:rsidRDefault="00E7741B">
      <w:r>
        <w:rPr>
          <w:lang w:val="ka-GE"/>
        </w:rPr>
        <w:t xml:space="preserve">                                                    </w:t>
      </w:r>
      <w:r w:rsidR="00A15229">
        <w:rPr>
          <w:lang w:val="ka-GE"/>
        </w:rPr>
        <w:t xml:space="preserve">                                        </w:t>
      </w:r>
      <w:r>
        <w:rPr>
          <w:lang w:val="ka-GE"/>
        </w:rPr>
        <w:t xml:space="preserve">       </w:t>
      </w:r>
      <w:r w:rsidRPr="00E7741B">
        <w:rPr>
          <w:noProof/>
          <w:lang w:val="en-GB" w:eastAsia="en-GB"/>
        </w:rPr>
        <w:drawing>
          <wp:inline distT="0" distB="0" distL="0" distR="0">
            <wp:extent cx="2221642" cy="2443192"/>
            <wp:effectExtent l="19050" t="0" r="7208" b="0"/>
            <wp:docPr id="1" name="Picture 1" descr="C:\Users\Paata.Gobejishvili\AppData\Local\Microsoft\Windows\INetCache\Content.MSO\16F9BBE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ata.Gobejishvili\AppData\Local\Microsoft\Windows\INetCache\Content.MSO\16F9BBE5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309" cy="244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41B" w:rsidRDefault="00E7741B"/>
    <w:p w:rsidR="00E7741B" w:rsidRDefault="00E7741B"/>
    <w:p w:rsidR="00E7741B" w:rsidRDefault="00E7741B"/>
    <w:p w:rsidR="001940B4" w:rsidRPr="00976CB9" w:rsidRDefault="00E7741B" w:rsidP="001940B4">
      <w:pPr>
        <w:jc w:val="center"/>
        <w:rPr>
          <w:rStyle w:val="a7"/>
          <w:rFonts w:ascii="Sylfaen" w:hAnsi="Sylfaen"/>
          <w:color w:val="000000" w:themeColor="text1"/>
          <w:sz w:val="40"/>
          <w:lang w:val="ka-GE"/>
        </w:rPr>
      </w:pPr>
      <w:r w:rsidRPr="001940B4">
        <w:rPr>
          <w:rStyle w:val="a7"/>
          <w:rFonts w:ascii="Sylfaen" w:hAnsi="Sylfaen" w:cs="Sylfaen"/>
          <w:color w:val="000000" w:themeColor="text1"/>
          <w:sz w:val="40"/>
          <w:lang w:val="ka-GE"/>
        </w:rPr>
        <w:t xml:space="preserve">ქობულეთის </w:t>
      </w:r>
      <w:r>
        <w:rPr>
          <w:rStyle w:val="a7"/>
          <w:rFonts w:ascii="Sylfaen" w:hAnsi="Sylfaen" w:cs="Sylfaen"/>
          <w:color w:val="000000" w:themeColor="text1"/>
          <w:sz w:val="32"/>
          <w:szCs w:val="18"/>
          <w:lang w:val="ka-GE"/>
        </w:rPr>
        <w:t xml:space="preserve"> </w:t>
      </w:r>
      <w:r w:rsidR="001940B4" w:rsidRPr="00976CB9">
        <w:rPr>
          <w:rStyle w:val="a7"/>
          <w:rFonts w:ascii="Sylfaen" w:hAnsi="Sylfaen" w:cs="Sylfaen"/>
          <w:color w:val="000000" w:themeColor="text1"/>
          <w:sz w:val="40"/>
          <w:lang w:val="ka-GE"/>
        </w:rPr>
        <w:t>მუნიციპალიტეტის</w:t>
      </w:r>
      <w:r w:rsidR="001940B4">
        <w:rPr>
          <w:rStyle w:val="a7"/>
          <w:rFonts w:ascii="Sylfaen" w:hAnsi="Sylfaen" w:cs="Sylfaen"/>
          <w:color w:val="000000" w:themeColor="text1"/>
          <w:sz w:val="40"/>
          <w:lang w:val="ka-GE"/>
        </w:rPr>
        <w:t xml:space="preserve"> </w:t>
      </w:r>
      <w:r w:rsidR="001940B4" w:rsidRPr="00976CB9">
        <w:rPr>
          <w:rStyle w:val="a7"/>
          <w:rFonts w:ascii="Sylfaen" w:hAnsi="Sylfaen"/>
          <w:color w:val="000000" w:themeColor="text1"/>
          <w:sz w:val="40"/>
          <w:lang w:val="ka-GE"/>
        </w:rPr>
        <w:t>კაპიტალური ბიუჯეტის</w:t>
      </w:r>
      <w:r w:rsidR="001940B4">
        <w:rPr>
          <w:rStyle w:val="a7"/>
          <w:rFonts w:ascii="Sylfaen" w:hAnsi="Sylfaen"/>
          <w:color w:val="000000" w:themeColor="text1"/>
          <w:sz w:val="40"/>
          <w:lang w:val="ka-GE"/>
        </w:rPr>
        <w:t xml:space="preserve"> </w:t>
      </w:r>
      <w:r w:rsidR="001940B4" w:rsidRPr="00976CB9">
        <w:rPr>
          <w:rStyle w:val="a7"/>
          <w:rFonts w:ascii="Sylfaen" w:hAnsi="Sylfaen"/>
          <w:color w:val="000000" w:themeColor="text1"/>
          <w:sz w:val="40"/>
          <w:lang w:val="ka-GE"/>
        </w:rPr>
        <w:t>დანართი 202</w:t>
      </w:r>
      <w:r w:rsidR="00C46860">
        <w:rPr>
          <w:rStyle w:val="a7"/>
          <w:rFonts w:ascii="Sylfaen" w:hAnsi="Sylfaen"/>
          <w:color w:val="000000" w:themeColor="text1"/>
          <w:sz w:val="40"/>
          <w:lang w:val="en-GB"/>
        </w:rPr>
        <w:t>4</w:t>
      </w:r>
      <w:r w:rsidR="001940B4" w:rsidRPr="00976CB9">
        <w:rPr>
          <w:rStyle w:val="a7"/>
          <w:rFonts w:ascii="Sylfaen" w:hAnsi="Sylfaen"/>
          <w:color w:val="000000" w:themeColor="text1"/>
          <w:sz w:val="40"/>
          <w:lang w:val="ka-GE"/>
        </w:rPr>
        <w:t xml:space="preserve"> წლის ბიუჯეტისათვის</w:t>
      </w:r>
    </w:p>
    <w:p w:rsidR="00E7741B" w:rsidRDefault="00E7741B" w:rsidP="001940B4">
      <w:pPr>
        <w:jc w:val="center"/>
      </w:pPr>
    </w:p>
    <w:p w:rsidR="00E7741B" w:rsidRDefault="00E7741B"/>
    <w:p w:rsidR="00E7741B" w:rsidRDefault="00E7741B"/>
    <w:p w:rsidR="001940B4" w:rsidRPr="00D41BBB" w:rsidRDefault="001940B4" w:rsidP="001940B4">
      <w:pPr>
        <w:pStyle w:val="1"/>
        <w:ind w:firstLine="720"/>
        <w:rPr>
          <w:rFonts w:ascii="Sylfaen" w:hAnsi="Sylfaen"/>
          <w:sz w:val="28"/>
          <w:szCs w:val="28"/>
        </w:rPr>
      </w:pPr>
      <w:bookmarkStart w:id="0" w:name="_Toc55572415"/>
      <w:r w:rsidRPr="00D41BBB">
        <w:rPr>
          <w:rFonts w:ascii="Sylfaen" w:hAnsi="Sylfaen"/>
          <w:sz w:val="28"/>
          <w:szCs w:val="28"/>
        </w:rPr>
        <w:lastRenderedPageBreak/>
        <w:t>202</w:t>
      </w:r>
      <w:r w:rsidR="00C21863">
        <w:rPr>
          <w:rFonts w:ascii="Sylfaen" w:hAnsi="Sylfaen"/>
          <w:sz w:val="28"/>
          <w:szCs w:val="28"/>
          <w:lang w:val="en-GB"/>
        </w:rPr>
        <w:t>4</w:t>
      </w:r>
      <w:r w:rsidRPr="00D41BBB">
        <w:rPr>
          <w:rFonts w:ascii="Sylfaen" w:hAnsi="Sylfaen"/>
          <w:sz w:val="28"/>
          <w:szCs w:val="28"/>
        </w:rPr>
        <w:t>-202</w:t>
      </w:r>
      <w:r w:rsidR="00C21863">
        <w:rPr>
          <w:rFonts w:ascii="Sylfaen" w:hAnsi="Sylfaen"/>
          <w:sz w:val="28"/>
          <w:szCs w:val="28"/>
          <w:lang w:val="en-GB"/>
        </w:rPr>
        <w:t>7</w:t>
      </w:r>
      <w:r w:rsidRPr="00D41BBB">
        <w:rPr>
          <w:rFonts w:ascii="Sylfaen" w:hAnsi="Sylfaen"/>
          <w:sz w:val="28"/>
          <w:szCs w:val="28"/>
        </w:rPr>
        <w:t xml:space="preserve"> </w:t>
      </w:r>
      <w:proofErr w:type="spellStart"/>
      <w:r w:rsidRPr="00D41BBB">
        <w:rPr>
          <w:rFonts w:ascii="Sylfaen" w:hAnsi="Sylfaen" w:cs="Sylfaen"/>
          <w:sz w:val="28"/>
          <w:szCs w:val="28"/>
        </w:rPr>
        <w:t>წლების</w:t>
      </w:r>
      <w:proofErr w:type="spellEnd"/>
      <w:r>
        <w:rPr>
          <w:rFonts w:ascii="Sylfaen" w:hAnsi="Sylfaen" w:cs="Sylfaen"/>
          <w:sz w:val="28"/>
          <w:szCs w:val="28"/>
          <w:lang w:val="ka-GE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 xml:space="preserve">ბიუჯეტების </w:t>
      </w:r>
      <w:proofErr w:type="spellStart"/>
      <w:r w:rsidRPr="00D41BBB">
        <w:rPr>
          <w:rFonts w:ascii="Sylfaen" w:hAnsi="Sylfaen" w:cs="Sylfaen"/>
          <w:sz w:val="28"/>
          <w:szCs w:val="28"/>
        </w:rPr>
        <w:t>კაპიტალური</w:t>
      </w:r>
      <w:proofErr w:type="spellEnd"/>
      <w:r>
        <w:rPr>
          <w:rFonts w:ascii="Sylfaen" w:hAnsi="Sylfaen" w:cs="Sylfaen"/>
          <w:sz w:val="28"/>
          <w:szCs w:val="28"/>
          <w:lang w:val="ka-GE"/>
        </w:rPr>
        <w:t xml:space="preserve"> ხარჯები</w:t>
      </w:r>
      <w:bookmarkEnd w:id="0"/>
    </w:p>
    <w:p w:rsidR="001940B4" w:rsidRDefault="001940B4" w:rsidP="0043502B">
      <w:pPr>
        <w:jc w:val="both"/>
        <w:rPr>
          <w:rFonts w:ascii="Sylfaen" w:hAnsi="Sylfaen"/>
          <w:lang w:val="ka-GE" w:eastAsia="ru-RU"/>
        </w:rPr>
      </w:pPr>
      <w:r>
        <w:rPr>
          <w:rFonts w:ascii="Sylfaen" w:hAnsi="Sylfaen"/>
          <w:lang w:val="ka-GE" w:eastAsia="ru-RU"/>
        </w:rPr>
        <w:t>202</w:t>
      </w:r>
      <w:r w:rsidR="00C21863">
        <w:rPr>
          <w:rFonts w:ascii="Sylfaen" w:hAnsi="Sylfaen"/>
          <w:lang w:val="en-GB" w:eastAsia="ru-RU"/>
        </w:rPr>
        <w:t>4</w:t>
      </w:r>
      <w:r>
        <w:rPr>
          <w:rFonts w:ascii="Sylfaen" w:hAnsi="Sylfaen"/>
          <w:lang w:val="ka-GE" w:eastAsia="ru-RU"/>
        </w:rPr>
        <w:t>-202</w:t>
      </w:r>
      <w:r w:rsidR="00C21863">
        <w:rPr>
          <w:rFonts w:ascii="Sylfaen" w:hAnsi="Sylfaen"/>
          <w:lang w:val="en-GB" w:eastAsia="ru-RU"/>
        </w:rPr>
        <w:t>7</w:t>
      </w:r>
      <w:r>
        <w:rPr>
          <w:rFonts w:ascii="Sylfaen" w:hAnsi="Sylfaen"/>
          <w:lang w:val="ka-GE" w:eastAsia="ru-RU"/>
        </w:rPr>
        <w:t xml:space="preserve"> წლებში ქობულეთის მუნიციპალიტეტის ბიუჯეტის პროგრამებისა და ქვეპროგრამების მიხედვით, დაგეგმილია შემდეგი კაპიტალური (ინფრასტრუქტურული) ხარჯების გაწევა:</w:t>
      </w:r>
    </w:p>
    <w:p w:rsidR="0043502B" w:rsidRPr="0043502B" w:rsidRDefault="0043502B" w:rsidP="001940B4">
      <w:pPr>
        <w:jc w:val="center"/>
        <w:rPr>
          <w:rFonts w:ascii="Sylfaen" w:hAnsi="Sylfaen"/>
          <w:b/>
          <w:lang w:val="ka-GE" w:eastAsia="ru-RU"/>
        </w:rPr>
      </w:pPr>
      <w:r w:rsidRPr="0043502B">
        <w:rPr>
          <w:rFonts w:ascii="Sylfaen" w:eastAsia="Times New Roman" w:hAnsi="Sylfaen" w:cs="Calibri"/>
          <w:b/>
          <w:color w:val="000000"/>
          <w:sz w:val="20"/>
          <w:szCs w:val="20"/>
          <w:lang w:val="ka-GE"/>
        </w:rPr>
        <w:t xml:space="preserve">ქობულეთის </w:t>
      </w:r>
      <w:proofErr w:type="spellStart"/>
      <w:r w:rsidRPr="0043502B">
        <w:rPr>
          <w:rFonts w:ascii="Sylfaen" w:eastAsia="Times New Roman" w:hAnsi="Sylfaen" w:cs="Calibri"/>
          <w:b/>
          <w:color w:val="000000"/>
          <w:sz w:val="20"/>
          <w:szCs w:val="20"/>
        </w:rPr>
        <w:t>მუნიციპალიტეტის</w:t>
      </w:r>
      <w:proofErr w:type="spellEnd"/>
      <w:r w:rsidRPr="0043502B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 202</w:t>
      </w:r>
      <w:r w:rsidR="00C46860">
        <w:rPr>
          <w:rFonts w:ascii="Calibri" w:eastAsia="Times New Roman" w:hAnsi="Calibri" w:cs="Calibri"/>
          <w:b/>
          <w:color w:val="000000"/>
          <w:sz w:val="20"/>
          <w:szCs w:val="20"/>
          <w:lang w:val="en-GB"/>
        </w:rPr>
        <w:t>4</w:t>
      </w:r>
      <w:r w:rsidRPr="0043502B">
        <w:rPr>
          <w:rFonts w:ascii="Calibri" w:eastAsia="Times New Roman" w:hAnsi="Calibri" w:cs="Calibri"/>
          <w:b/>
          <w:color w:val="000000"/>
          <w:sz w:val="20"/>
          <w:szCs w:val="20"/>
        </w:rPr>
        <w:t>-202</w:t>
      </w:r>
      <w:r w:rsidR="00C46860">
        <w:rPr>
          <w:rFonts w:ascii="Calibri" w:eastAsia="Times New Roman" w:hAnsi="Calibri" w:cs="Calibri"/>
          <w:b/>
          <w:color w:val="000000"/>
          <w:sz w:val="20"/>
          <w:szCs w:val="20"/>
          <w:lang w:val="en-GB"/>
        </w:rPr>
        <w:t>7</w:t>
      </w:r>
      <w:r w:rsidRPr="0043502B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Pr="0043502B">
        <w:rPr>
          <w:rFonts w:ascii="Sylfaen" w:eastAsia="Times New Roman" w:hAnsi="Sylfaen" w:cs="Calibri"/>
          <w:b/>
          <w:color w:val="000000"/>
          <w:sz w:val="20"/>
          <w:szCs w:val="20"/>
        </w:rPr>
        <w:t>წლების</w:t>
      </w:r>
      <w:proofErr w:type="spellEnd"/>
      <w:r w:rsidRPr="0043502B">
        <w:rPr>
          <w:rFonts w:ascii="Sylfaen" w:eastAsia="Times New Roman" w:hAnsi="Sylfaen" w:cs="Calibri"/>
          <w:b/>
          <w:color w:val="000000"/>
          <w:sz w:val="20"/>
          <w:szCs w:val="20"/>
          <w:lang w:val="ka-GE"/>
        </w:rPr>
        <w:t xml:space="preserve"> </w:t>
      </w:r>
      <w:proofErr w:type="spellStart"/>
      <w:r w:rsidRPr="0043502B">
        <w:rPr>
          <w:rFonts w:ascii="Sylfaen" w:eastAsia="Times New Roman" w:hAnsi="Sylfaen" w:cs="Calibri"/>
          <w:b/>
          <w:color w:val="000000"/>
          <w:sz w:val="20"/>
          <w:szCs w:val="20"/>
        </w:rPr>
        <w:t>კაპიტალური</w:t>
      </w:r>
      <w:proofErr w:type="spellEnd"/>
      <w:r w:rsidRPr="0043502B">
        <w:rPr>
          <w:rFonts w:ascii="Sylfaen" w:eastAsia="Times New Roman" w:hAnsi="Sylfaen" w:cs="Calibri"/>
          <w:b/>
          <w:color w:val="000000"/>
          <w:sz w:val="20"/>
          <w:szCs w:val="20"/>
          <w:lang w:val="ka-GE"/>
        </w:rPr>
        <w:t xml:space="preserve"> </w:t>
      </w:r>
      <w:proofErr w:type="spellStart"/>
      <w:r w:rsidRPr="0043502B">
        <w:rPr>
          <w:rFonts w:ascii="Sylfaen" w:eastAsia="Times New Roman" w:hAnsi="Sylfaen" w:cs="Calibri"/>
          <w:b/>
          <w:color w:val="000000"/>
          <w:sz w:val="20"/>
          <w:szCs w:val="20"/>
        </w:rPr>
        <w:t>ბიუჯეტი</w:t>
      </w:r>
      <w:proofErr w:type="spellEnd"/>
    </w:p>
    <w:p w:rsidR="0043502B" w:rsidRPr="0043502B" w:rsidRDefault="0043502B" w:rsidP="001940B4">
      <w:pPr>
        <w:jc w:val="center"/>
        <w:rPr>
          <w:rFonts w:ascii="Sylfaen" w:hAnsi="Sylfaen"/>
          <w:b/>
          <w:lang w:val="ka-GE" w:eastAsia="ru-RU"/>
        </w:rPr>
      </w:pPr>
    </w:p>
    <w:tbl>
      <w:tblPr>
        <w:tblW w:w="534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130"/>
        <w:gridCol w:w="952"/>
        <w:gridCol w:w="997"/>
        <w:gridCol w:w="579"/>
        <w:gridCol w:w="985"/>
        <w:gridCol w:w="994"/>
        <w:gridCol w:w="453"/>
        <w:gridCol w:w="1045"/>
        <w:gridCol w:w="991"/>
        <w:gridCol w:w="450"/>
        <w:gridCol w:w="1018"/>
        <w:gridCol w:w="1000"/>
        <w:gridCol w:w="468"/>
        <w:gridCol w:w="937"/>
        <w:gridCol w:w="883"/>
        <w:gridCol w:w="417"/>
      </w:tblGrid>
      <w:tr w:rsidR="00D168D3" w:rsidRPr="0043502B" w:rsidTr="0040239F">
        <w:trPr>
          <w:trHeight w:val="381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:rsidR="00057DA2" w:rsidRPr="0043502B" w:rsidRDefault="00057DA2" w:rsidP="004350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43502B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  <w:t>პროგრამული</w:t>
            </w:r>
            <w:proofErr w:type="spellEnd"/>
            <w:r w:rsidRPr="0043502B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  <w:t xml:space="preserve">                      </w:t>
            </w:r>
            <w:proofErr w:type="spellStart"/>
            <w:r w:rsidRPr="0043502B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  <w:t>კოდი</w:t>
            </w:r>
            <w:proofErr w:type="spellEnd"/>
          </w:p>
        </w:tc>
        <w:tc>
          <w:tcPr>
            <w:tcW w:w="710" w:type="pct"/>
            <w:vMerge w:val="restart"/>
            <w:shd w:val="clear" w:color="000000" w:fill="FFFFFF"/>
            <w:vAlign w:val="center"/>
            <w:hideMark/>
          </w:tcPr>
          <w:p w:rsidR="00057DA2" w:rsidRPr="00BA4CD2" w:rsidRDefault="00057DA2" w:rsidP="004350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en-GB" w:eastAsia="en-GB"/>
              </w:rPr>
            </w:pPr>
            <w:r w:rsidRPr="00BA4CD2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en-GB" w:eastAsia="en-GB"/>
              </w:rPr>
              <w:t>დ ა ს ა ხ ე ლ ე ბ ა</w:t>
            </w:r>
          </w:p>
        </w:tc>
        <w:tc>
          <w:tcPr>
            <w:tcW w:w="842" w:type="pct"/>
            <w:gridSpan w:val="3"/>
            <w:shd w:val="clear" w:color="000000" w:fill="FFFFFF"/>
            <w:noWrap/>
            <w:vAlign w:val="center"/>
            <w:hideMark/>
          </w:tcPr>
          <w:p w:rsidR="00057DA2" w:rsidRPr="0043502B" w:rsidRDefault="00057DA2" w:rsidP="00435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proofErr w:type="spellStart"/>
            <w:r w:rsidRPr="0043502B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GB" w:eastAsia="en-GB"/>
              </w:rPr>
              <w:t>ჯამი</w:t>
            </w:r>
            <w:proofErr w:type="spellEnd"/>
          </w:p>
        </w:tc>
        <w:tc>
          <w:tcPr>
            <w:tcW w:w="810" w:type="pct"/>
            <w:gridSpan w:val="3"/>
            <w:shd w:val="clear" w:color="000000" w:fill="FFFFFF"/>
            <w:noWrap/>
            <w:vAlign w:val="center"/>
            <w:hideMark/>
          </w:tcPr>
          <w:p w:rsidR="00057DA2" w:rsidRPr="00BA4CD2" w:rsidRDefault="00057DA2" w:rsidP="00BA4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ka-GE" w:eastAsia="en-GB"/>
              </w:rPr>
            </w:pPr>
            <w:r w:rsidRPr="0043502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 xml:space="preserve">2023 </w:t>
            </w:r>
            <w:proofErr w:type="spellStart"/>
            <w:r w:rsidRPr="0043502B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GB" w:eastAsia="en-GB"/>
              </w:rPr>
              <w:t>წლის</w:t>
            </w:r>
            <w:proofErr w:type="spellEnd"/>
            <w:r w:rsidRPr="0043502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 xml:space="preserve"> </w:t>
            </w:r>
            <w:r w:rsidR="00BA4CD2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ka-GE" w:eastAsia="en-GB"/>
              </w:rPr>
              <w:t>გეგმა</w:t>
            </w:r>
          </w:p>
        </w:tc>
        <w:tc>
          <w:tcPr>
            <w:tcW w:w="828" w:type="pct"/>
            <w:gridSpan w:val="3"/>
            <w:shd w:val="clear" w:color="000000" w:fill="FFFFFF"/>
            <w:noWrap/>
            <w:vAlign w:val="center"/>
            <w:hideMark/>
          </w:tcPr>
          <w:p w:rsidR="00057DA2" w:rsidRPr="0043502B" w:rsidRDefault="00057DA2" w:rsidP="00425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43502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 xml:space="preserve">2024 </w:t>
            </w:r>
            <w:proofErr w:type="spellStart"/>
            <w:r w:rsidRPr="0043502B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GB" w:eastAsia="en-GB"/>
              </w:rPr>
              <w:t>წლის</w:t>
            </w:r>
            <w:proofErr w:type="spellEnd"/>
            <w:r w:rsidRPr="0043502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43502B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GB" w:eastAsia="en-GB"/>
              </w:rPr>
              <w:t>პროექტი</w:t>
            </w:r>
            <w:proofErr w:type="spellEnd"/>
          </w:p>
        </w:tc>
        <w:tc>
          <w:tcPr>
            <w:tcW w:w="828" w:type="pct"/>
            <w:gridSpan w:val="3"/>
            <w:shd w:val="clear" w:color="000000" w:fill="FFFFFF"/>
            <w:noWrap/>
            <w:vAlign w:val="center"/>
            <w:hideMark/>
          </w:tcPr>
          <w:p w:rsidR="00057DA2" w:rsidRPr="0043502B" w:rsidRDefault="00057DA2" w:rsidP="00425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43502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 xml:space="preserve">2025 </w:t>
            </w:r>
            <w:proofErr w:type="spellStart"/>
            <w:r w:rsidRPr="0043502B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GB" w:eastAsia="en-GB"/>
              </w:rPr>
              <w:t>წლის</w:t>
            </w:r>
            <w:proofErr w:type="spellEnd"/>
            <w:r w:rsidRPr="0043502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43502B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GB" w:eastAsia="en-GB"/>
              </w:rPr>
              <w:t>პროექტი</w:t>
            </w:r>
            <w:proofErr w:type="spellEnd"/>
          </w:p>
        </w:tc>
        <w:tc>
          <w:tcPr>
            <w:tcW w:w="745" w:type="pct"/>
            <w:gridSpan w:val="3"/>
            <w:shd w:val="clear" w:color="000000" w:fill="FFFFFF"/>
            <w:noWrap/>
            <w:vAlign w:val="center"/>
            <w:hideMark/>
          </w:tcPr>
          <w:p w:rsidR="00057DA2" w:rsidRPr="0043502B" w:rsidRDefault="00057DA2" w:rsidP="00057D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43502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202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val="ka-GE" w:eastAsia="en-GB"/>
              </w:rPr>
              <w:t>6</w:t>
            </w:r>
            <w:r w:rsidRPr="0043502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43502B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GB" w:eastAsia="en-GB"/>
              </w:rPr>
              <w:t>წლის</w:t>
            </w:r>
            <w:proofErr w:type="spellEnd"/>
            <w:r w:rsidRPr="0043502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43502B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GB" w:eastAsia="en-GB"/>
              </w:rPr>
              <w:t>პროექტი</w:t>
            </w:r>
            <w:proofErr w:type="spellEnd"/>
          </w:p>
        </w:tc>
      </w:tr>
      <w:tr w:rsidR="00D168D3" w:rsidRPr="0043502B" w:rsidTr="0040239F">
        <w:trPr>
          <w:trHeight w:val="915"/>
        </w:trPr>
        <w:tc>
          <w:tcPr>
            <w:tcW w:w="237" w:type="pct"/>
            <w:vMerge/>
            <w:vAlign w:val="center"/>
            <w:hideMark/>
          </w:tcPr>
          <w:p w:rsidR="0043502B" w:rsidRPr="0043502B" w:rsidRDefault="0043502B" w:rsidP="004350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710" w:type="pct"/>
            <w:vMerge/>
            <w:vAlign w:val="center"/>
            <w:hideMark/>
          </w:tcPr>
          <w:p w:rsidR="0043502B" w:rsidRPr="0043502B" w:rsidRDefault="0043502B" w:rsidP="004350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43502B" w:rsidRPr="0043502B" w:rsidRDefault="0043502B" w:rsidP="004350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43502B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en-GB"/>
              </w:rPr>
              <w:t>სულ</w:t>
            </w:r>
            <w:proofErr w:type="spellEnd"/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43502B" w:rsidRPr="0043502B" w:rsidRDefault="0043502B" w:rsidP="004350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43502B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en-GB"/>
              </w:rPr>
              <w:t>ადგილობრივიბიუჯეტით</w:t>
            </w:r>
            <w:proofErr w:type="spellEnd"/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502B" w:rsidRPr="0043502B" w:rsidRDefault="0043502B" w:rsidP="004350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43502B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en-GB"/>
              </w:rPr>
              <w:t>სახელმწიფობიუჯეტით</w:t>
            </w:r>
            <w:proofErr w:type="spellEnd"/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43502B" w:rsidRPr="0043502B" w:rsidRDefault="0043502B" w:rsidP="004350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43502B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en-GB"/>
              </w:rPr>
              <w:t>სულ</w:t>
            </w:r>
            <w:proofErr w:type="spellEnd"/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43502B" w:rsidRPr="0043502B" w:rsidRDefault="0043502B" w:rsidP="004350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43502B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en-GB"/>
              </w:rPr>
              <w:t>ადგილობრივიბიუჯეტით</w:t>
            </w:r>
            <w:proofErr w:type="spellEnd"/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43502B" w:rsidRPr="0043502B" w:rsidRDefault="0043502B" w:rsidP="004350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43502B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en-GB"/>
              </w:rPr>
              <w:t>სახელმწიფობიუჯეტით</w:t>
            </w:r>
            <w:proofErr w:type="spellEnd"/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43502B" w:rsidRPr="0043502B" w:rsidRDefault="0043502B" w:rsidP="004350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43502B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en-GB"/>
              </w:rPr>
              <w:t>სულ</w:t>
            </w:r>
            <w:proofErr w:type="spellEnd"/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43502B" w:rsidRPr="0043502B" w:rsidRDefault="0043502B" w:rsidP="004350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43502B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en-GB"/>
              </w:rPr>
              <w:t>ადგილობრივიბიუჯეტით</w:t>
            </w:r>
            <w:proofErr w:type="spellEnd"/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43502B" w:rsidRPr="0043502B" w:rsidRDefault="0043502B" w:rsidP="004350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43502B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en-GB"/>
              </w:rPr>
              <w:t>სახელმწიფობიუჯეტით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3502B" w:rsidRPr="0043502B" w:rsidRDefault="0043502B" w:rsidP="004350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43502B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en-GB"/>
              </w:rPr>
              <w:t>სულ</w:t>
            </w:r>
            <w:proofErr w:type="spellEnd"/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43502B" w:rsidRPr="0043502B" w:rsidRDefault="0043502B" w:rsidP="004350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43502B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en-GB"/>
              </w:rPr>
              <w:t>ადგილობრივიბიუჯეტით</w:t>
            </w:r>
            <w:proofErr w:type="spellEnd"/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43502B" w:rsidRPr="0043502B" w:rsidRDefault="0043502B" w:rsidP="004350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43502B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en-GB"/>
              </w:rPr>
              <w:t>სახელმწიფობიუჯეტით</w:t>
            </w:r>
            <w:proofErr w:type="spellEnd"/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43502B" w:rsidRPr="0043502B" w:rsidRDefault="0043502B" w:rsidP="004350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43502B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en-GB"/>
              </w:rPr>
              <w:t>სულ</w:t>
            </w:r>
            <w:proofErr w:type="spellEnd"/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43502B" w:rsidRPr="0043502B" w:rsidRDefault="0043502B" w:rsidP="004350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43502B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en-GB"/>
              </w:rPr>
              <w:t>ადგილობრივიბიუჯეტით</w:t>
            </w:r>
            <w:proofErr w:type="spellEnd"/>
          </w:p>
        </w:tc>
        <w:tc>
          <w:tcPr>
            <w:tcW w:w="139" w:type="pct"/>
            <w:shd w:val="clear" w:color="auto" w:fill="auto"/>
            <w:vAlign w:val="center"/>
            <w:hideMark/>
          </w:tcPr>
          <w:p w:rsidR="0043502B" w:rsidRPr="0043502B" w:rsidRDefault="0043502B" w:rsidP="004350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43502B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en-GB"/>
              </w:rPr>
              <w:t>სახელმწიფობიუჯეტით</w:t>
            </w:r>
            <w:proofErr w:type="spellEnd"/>
          </w:p>
        </w:tc>
      </w:tr>
      <w:tr w:rsidR="00C46860" w:rsidRPr="0043502B" w:rsidTr="0040239F">
        <w:trPr>
          <w:trHeight w:val="592"/>
        </w:trPr>
        <w:tc>
          <w:tcPr>
            <w:tcW w:w="237" w:type="pct"/>
            <w:shd w:val="clear" w:color="000000" w:fill="F2F2F2"/>
            <w:vAlign w:val="center"/>
            <w:hideMark/>
          </w:tcPr>
          <w:p w:rsidR="00C46860" w:rsidRDefault="00C4686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10" w:type="pct"/>
            <w:shd w:val="clear" w:color="000000" w:fill="F2F2F2"/>
            <w:vAlign w:val="center"/>
            <w:hideMark/>
          </w:tcPr>
          <w:p w:rsidR="00C46860" w:rsidRDefault="00C4686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ქობულეთის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მუნიციპალიტეტი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17" w:type="pct"/>
            <w:shd w:val="clear" w:color="000000" w:fill="F2F2F2"/>
            <w:vAlign w:val="center"/>
            <w:hideMark/>
          </w:tcPr>
          <w:p w:rsidR="00C46860" w:rsidRPr="00C21863" w:rsidRDefault="00C21863" w:rsidP="00D168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56990713</w:t>
            </w:r>
          </w:p>
        </w:tc>
        <w:tc>
          <w:tcPr>
            <w:tcW w:w="332" w:type="pct"/>
            <w:shd w:val="clear" w:color="000000" w:fill="F2F2F2"/>
            <w:vAlign w:val="center"/>
            <w:hideMark/>
          </w:tcPr>
          <w:p w:rsidR="00C46860" w:rsidRPr="00D168D3" w:rsidRDefault="00C21863" w:rsidP="00D168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56990713</w:t>
            </w:r>
          </w:p>
        </w:tc>
        <w:tc>
          <w:tcPr>
            <w:tcW w:w="193" w:type="pct"/>
            <w:shd w:val="clear" w:color="000000" w:fill="F2F2F2"/>
            <w:vAlign w:val="center"/>
            <w:hideMark/>
          </w:tcPr>
          <w:p w:rsidR="00C46860" w:rsidRPr="00D168D3" w:rsidRDefault="00C46860" w:rsidP="00D1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</w:pPr>
            <w:r w:rsidRPr="00D168D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>-</w:t>
            </w:r>
          </w:p>
        </w:tc>
        <w:tc>
          <w:tcPr>
            <w:tcW w:w="328" w:type="pct"/>
            <w:shd w:val="clear" w:color="000000" w:fill="F2F2F2"/>
            <w:vAlign w:val="center"/>
            <w:hideMark/>
          </w:tcPr>
          <w:p w:rsidR="00C46860" w:rsidRPr="00D168D3" w:rsidRDefault="00C21863" w:rsidP="00D168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22175624</w:t>
            </w:r>
          </w:p>
        </w:tc>
        <w:tc>
          <w:tcPr>
            <w:tcW w:w="331" w:type="pct"/>
            <w:shd w:val="clear" w:color="000000" w:fill="F2F2F2"/>
            <w:vAlign w:val="center"/>
            <w:hideMark/>
          </w:tcPr>
          <w:p w:rsidR="00C46860" w:rsidRPr="00C21863" w:rsidRDefault="00C21863" w:rsidP="00607F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22175624</w:t>
            </w:r>
          </w:p>
        </w:tc>
        <w:tc>
          <w:tcPr>
            <w:tcW w:w="151" w:type="pct"/>
            <w:shd w:val="clear" w:color="000000" w:fill="F2F2F2"/>
            <w:vAlign w:val="center"/>
            <w:hideMark/>
          </w:tcPr>
          <w:p w:rsidR="00C46860" w:rsidRPr="00D168D3" w:rsidRDefault="00C46860" w:rsidP="00D1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48" w:type="pct"/>
            <w:shd w:val="clear" w:color="000000" w:fill="F2F2F2"/>
            <w:vAlign w:val="center"/>
            <w:hideMark/>
          </w:tcPr>
          <w:p w:rsidR="00C46860" w:rsidRPr="00D168D3" w:rsidRDefault="00C46860" w:rsidP="00D168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168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15,265,828</w:t>
            </w:r>
          </w:p>
        </w:tc>
        <w:tc>
          <w:tcPr>
            <w:tcW w:w="330" w:type="pct"/>
            <w:shd w:val="clear" w:color="000000" w:fill="F2F2F2"/>
            <w:vAlign w:val="center"/>
            <w:hideMark/>
          </w:tcPr>
          <w:p w:rsidR="00C46860" w:rsidRPr="00D168D3" w:rsidRDefault="00C46860" w:rsidP="00D168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168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12,299,261</w:t>
            </w:r>
          </w:p>
        </w:tc>
        <w:tc>
          <w:tcPr>
            <w:tcW w:w="150" w:type="pct"/>
            <w:shd w:val="clear" w:color="000000" w:fill="F2F2F2"/>
            <w:vAlign w:val="center"/>
            <w:hideMark/>
          </w:tcPr>
          <w:p w:rsidR="00C46860" w:rsidRPr="00D168D3" w:rsidRDefault="00C46860" w:rsidP="00D1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39" w:type="pct"/>
            <w:shd w:val="clear" w:color="000000" w:fill="F2F2F2"/>
            <w:vAlign w:val="center"/>
            <w:hideMark/>
          </w:tcPr>
          <w:p w:rsidR="00C46860" w:rsidRPr="00D168D3" w:rsidRDefault="00C46860" w:rsidP="00D168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168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12,299,261</w:t>
            </w:r>
          </w:p>
        </w:tc>
        <w:tc>
          <w:tcPr>
            <w:tcW w:w="333" w:type="pct"/>
            <w:shd w:val="clear" w:color="000000" w:fill="F2F2F2"/>
            <w:vAlign w:val="center"/>
            <w:hideMark/>
          </w:tcPr>
          <w:p w:rsidR="00C46860" w:rsidRPr="00D168D3" w:rsidRDefault="00C46860" w:rsidP="00D168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168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12,299,261</w:t>
            </w:r>
          </w:p>
        </w:tc>
        <w:tc>
          <w:tcPr>
            <w:tcW w:w="156" w:type="pct"/>
            <w:shd w:val="clear" w:color="000000" w:fill="F2F2F2"/>
            <w:vAlign w:val="center"/>
            <w:hideMark/>
          </w:tcPr>
          <w:p w:rsidR="00C46860" w:rsidRPr="00D168D3" w:rsidRDefault="00C46860" w:rsidP="00D1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12" w:type="pct"/>
            <w:shd w:val="clear" w:color="000000" w:fill="F2F2F2"/>
            <w:vAlign w:val="center"/>
            <w:hideMark/>
          </w:tcPr>
          <w:p w:rsidR="00C46860" w:rsidRPr="00D168D3" w:rsidRDefault="00C46860" w:rsidP="00D168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168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7,250,000</w:t>
            </w:r>
          </w:p>
        </w:tc>
        <w:tc>
          <w:tcPr>
            <w:tcW w:w="294" w:type="pct"/>
            <w:shd w:val="clear" w:color="000000" w:fill="F2F2F2"/>
            <w:vAlign w:val="center"/>
            <w:hideMark/>
          </w:tcPr>
          <w:p w:rsidR="00C46860" w:rsidRPr="00D168D3" w:rsidRDefault="00C46860" w:rsidP="00D168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168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7,250,000</w:t>
            </w:r>
          </w:p>
        </w:tc>
        <w:tc>
          <w:tcPr>
            <w:tcW w:w="139" w:type="pct"/>
            <w:shd w:val="clear" w:color="000000" w:fill="F2F2F2"/>
            <w:vAlign w:val="center"/>
            <w:hideMark/>
          </w:tcPr>
          <w:p w:rsidR="00C46860" w:rsidRPr="00D168D3" w:rsidRDefault="00C46860" w:rsidP="00D1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</w:pPr>
          </w:p>
        </w:tc>
      </w:tr>
      <w:tr w:rsidR="00C46860" w:rsidRPr="0043502B" w:rsidTr="0040239F">
        <w:trPr>
          <w:trHeight w:val="862"/>
        </w:trPr>
        <w:tc>
          <w:tcPr>
            <w:tcW w:w="237" w:type="pct"/>
            <w:shd w:val="clear" w:color="000000" w:fill="FFFFFF"/>
            <w:vAlign w:val="center"/>
            <w:hideMark/>
          </w:tcPr>
          <w:p w:rsidR="00C46860" w:rsidRDefault="00C468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01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C46860" w:rsidRDefault="00C468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მუნიციპალიტეტის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საკრებულო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7" w:type="pct"/>
            <w:shd w:val="clear" w:color="000000" w:fill="F2F2F2"/>
            <w:vAlign w:val="center"/>
            <w:hideMark/>
          </w:tcPr>
          <w:p w:rsidR="00C46860" w:rsidRPr="00D168D3" w:rsidRDefault="00C21863" w:rsidP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13400</w:t>
            </w:r>
          </w:p>
        </w:tc>
        <w:tc>
          <w:tcPr>
            <w:tcW w:w="332" w:type="pct"/>
            <w:shd w:val="clear" w:color="000000" w:fill="F2F2F2"/>
            <w:vAlign w:val="center"/>
            <w:hideMark/>
          </w:tcPr>
          <w:p w:rsidR="00C46860" w:rsidRPr="00D168D3" w:rsidRDefault="00C21863" w:rsidP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13400</w:t>
            </w:r>
          </w:p>
        </w:tc>
        <w:tc>
          <w:tcPr>
            <w:tcW w:w="193" w:type="pct"/>
            <w:shd w:val="clear" w:color="000000" w:fill="F2F2F2"/>
            <w:vAlign w:val="center"/>
            <w:hideMark/>
          </w:tcPr>
          <w:p w:rsidR="00C46860" w:rsidRPr="00D168D3" w:rsidRDefault="00C46860" w:rsidP="00D1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</w:pPr>
            <w:r w:rsidRPr="00D168D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>-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C46860" w:rsidRPr="00D168D3" w:rsidRDefault="00C21863" w:rsidP="00D168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13400</w:t>
            </w: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:rsidR="00C46860" w:rsidRPr="00C21863" w:rsidRDefault="00C21863" w:rsidP="00C349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13400</w:t>
            </w:r>
          </w:p>
        </w:tc>
        <w:tc>
          <w:tcPr>
            <w:tcW w:w="151" w:type="pct"/>
            <w:shd w:val="clear" w:color="000000" w:fill="FFFFFF"/>
            <w:vAlign w:val="center"/>
            <w:hideMark/>
          </w:tcPr>
          <w:p w:rsidR="00C46860" w:rsidRPr="00D168D3" w:rsidRDefault="00C46860" w:rsidP="00D16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:rsidR="00C46860" w:rsidRPr="00D168D3" w:rsidRDefault="00C46860" w:rsidP="00D168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0" w:type="pct"/>
            <w:shd w:val="clear" w:color="000000" w:fill="FFFFFF"/>
            <w:vAlign w:val="center"/>
            <w:hideMark/>
          </w:tcPr>
          <w:p w:rsidR="00C46860" w:rsidRPr="00D168D3" w:rsidRDefault="00C46860" w:rsidP="00D168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shd w:val="clear" w:color="000000" w:fill="FFFFFF"/>
            <w:vAlign w:val="center"/>
            <w:hideMark/>
          </w:tcPr>
          <w:p w:rsidR="00C46860" w:rsidRPr="00D168D3" w:rsidRDefault="00C46860" w:rsidP="00D16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39" w:type="pct"/>
            <w:shd w:val="clear" w:color="000000" w:fill="FFFFFF"/>
            <w:vAlign w:val="center"/>
            <w:hideMark/>
          </w:tcPr>
          <w:p w:rsidR="00C46860" w:rsidRPr="00D168D3" w:rsidRDefault="00C46860" w:rsidP="00D168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C46860" w:rsidRPr="00D168D3" w:rsidRDefault="00C46860" w:rsidP="00D168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shd w:val="clear" w:color="000000" w:fill="FFFFFF"/>
            <w:vAlign w:val="center"/>
            <w:hideMark/>
          </w:tcPr>
          <w:p w:rsidR="00C46860" w:rsidRPr="00D168D3" w:rsidRDefault="00C46860" w:rsidP="00D16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C46860" w:rsidRPr="00D168D3" w:rsidRDefault="00C46860" w:rsidP="00D168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shd w:val="clear" w:color="000000" w:fill="FFFFFF"/>
            <w:vAlign w:val="center"/>
            <w:hideMark/>
          </w:tcPr>
          <w:p w:rsidR="00C46860" w:rsidRPr="00D168D3" w:rsidRDefault="00C46860" w:rsidP="00D168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000000" w:fill="FFFFFF"/>
            <w:vAlign w:val="center"/>
            <w:hideMark/>
          </w:tcPr>
          <w:p w:rsidR="00C46860" w:rsidRPr="00D168D3" w:rsidRDefault="00C46860" w:rsidP="00D16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</w:tr>
      <w:tr w:rsidR="00C46860" w:rsidRPr="0043502B" w:rsidTr="0040239F">
        <w:trPr>
          <w:trHeight w:val="63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C46860" w:rsidRDefault="00C468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01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02 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C46860" w:rsidRDefault="00C468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მუნიციპალიტეტის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მერია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7" w:type="pct"/>
            <w:shd w:val="clear" w:color="000000" w:fill="F2F2F2"/>
            <w:vAlign w:val="center"/>
            <w:hideMark/>
          </w:tcPr>
          <w:p w:rsidR="00C46860" w:rsidRPr="00D168D3" w:rsidRDefault="00C21863" w:rsidP="00607F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96650</w:t>
            </w:r>
          </w:p>
        </w:tc>
        <w:tc>
          <w:tcPr>
            <w:tcW w:w="332" w:type="pct"/>
            <w:shd w:val="clear" w:color="000000" w:fill="F2F2F2"/>
            <w:vAlign w:val="center"/>
            <w:hideMark/>
          </w:tcPr>
          <w:p w:rsidR="00C46860" w:rsidRPr="00D168D3" w:rsidRDefault="00C21863" w:rsidP="00607F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96650</w:t>
            </w:r>
          </w:p>
        </w:tc>
        <w:tc>
          <w:tcPr>
            <w:tcW w:w="193" w:type="pct"/>
            <w:shd w:val="clear" w:color="000000" w:fill="F2F2F2"/>
            <w:vAlign w:val="center"/>
            <w:hideMark/>
          </w:tcPr>
          <w:p w:rsidR="00C46860" w:rsidRPr="00D168D3" w:rsidRDefault="00C46860" w:rsidP="00D1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C46860" w:rsidRPr="00D168D3" w:rsidRDefault="00C21863" w:rsidP="00D168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96650</w:t>
            </w: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:rsidR="00C46860" w:rsidRPr="00C21863" w:rsidRDefault="00C21863" w:rsidP="00607F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96650</w:t>
            </w:r>
          </w:p>
        </w:tc>
        <w:tc>
          <w:tcPr>
            <w:tcW w:w="151" w:type="pct"/>
            <w:shd w:val="clear" w:color="000000" w:fill="FFFFFF"/>
            <w:vAlign w:val="center"/>
            <w:hideMark/>
          </w:tcPr>
          <w:p w:rsidR="00C46860" w:rsidRPr="00D168D3" w:rsidRDefault="00C46860" w:rsidP="00D16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:rsidR="00C46860" w:rsidRPr="00D168D3" w:rsidRDefault="00C46860" w:rsidP="00D168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0" w:type="pct"/>
            <w:shd w:val="clear" w:color="000000" w:fill="FFFFFF"/>
            <w:vAlign w:val="center"/>
            <w:hideMark/>
          </w:tcPr>
          <w:p w:rsidR="00C46860" w:rsidRPr="00D168D3" w:rsidRDefault="00C46860" w:rsidP="00D168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shd w:val="clear" w:color="000000" w:fill="FFFFFF"/>
            <w:vAlign w:val="center"/>
            <w:hideMark/>
          </w:tcPr>
          <w:p w:rsidR="00C46860" w:rsidRPr="00D168D3" w:rsidRDefault="00C46860" w:rsidP="00D16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39" w:type="pct"/>
            <w:shd w:val="clear" w:color="000000" w:fill="FFFFFF"/>
            <w:vAlign w:val="center"/>
            <w:hideMark/>
          </w:tcPr>
          <w:p w:rsidR="00C46860" w:rsidRPr="00D168D3" w:rsidRDefault="00C46860" w:rsidP="00D168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C46860" w:rsidRPr="00D168D3" w:rsidRDefault="00C46860" w:rsidP="00D168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shd w:val="clear" w:color="000000" w:fill="FFFFFF"/>
            <w:vAlign w:val="center"/>
            <w:hideMark/>
          </w:tcPr>
          <w:p w:rsidR="00C46860" w:rsidRPr="00D168D3" w:rsidRDefault="00C46860" w:rsidP="00D16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C46860" w:rsidRPr="00D168D3" w:rsidRDefault="00C46860" w:rsidP="00D168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shd w:val="clear" w:color="000000" w:fill="FFFFFF"/>
            <w:vAlign w:val="center"/>
            <w:hideMark/>
          </w:tcPr>
          <w:p w:rsidR="00C46860" w:rsidRPr="00D168D3" w:rsidRDefault="00C46860" w:rsidP="00D168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000000" w:fill="FFFFFF"/>
            <w:vAlign w:val="center"/>
            <w:hideMark/>
          </w:tcPr>
          <w:p w:rsidR="00C46860" w:rsidRPr="00D168D3" w:rsidRDefault="00C46860" w:rsidP="00D16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</w:tr>
      <w:tr w:rsidR="00C46860" w:rsidRPr="0043502B" w:rsidTr="0040239F">
        <w:trPr>
          <w:trHeight w:val="63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C46860" w:rsidRDefault="00C468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01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03 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C46860" w:rsidRDefault="00C468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სამხედრო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აღრიცხვის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გაწვევისა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და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მობილიზაციის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სამსახური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7" w:type="pct"/>
            <w:shd w:val="clear" w:color="000000" w:fill="F2F2F2"/>
            <w:vAlign w:val="center"/>
            <w:hideMark/>
          </w:tcPr>
          <w:p w:rsidR="00C46860" w:rsidRPr="00D168D3" w:rsidRDefault="00C21863" w:rsidP="00607F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4200</w:t>
            </w:r>
          </w:p>
        </w:tc>
        <w:tc>
          <w:tcPr>
            <w:tcW w:w="332" w:type="pct"/>
            <w:shd w:val="clear" w:color="000000" w:fill="F2F2F2"/>
            <w:vAlign w:val="center"/>
            <w:hideMark/>
          </w:tcPr>
          <w:p w:rsidR="00C46860" w:rsidRPr="00D168D3" w:rsidRDefault="00C21863" w:rsidP="00607F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4200</w:t>
            </w:r>
          </w:p>
        </w:tc>
        <w:tc>
          <w:tcPr>
            <w:tcW w:w="193" w:type="pct"/>
            <w:shd w:val="clear" w:color="000000" w:fill="F2F2F2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C46860" w:rsidRPr="00D168D3" w:rsidRDefault="00C21863" w:rsidP="00D168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4200</w:t>
            </w: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:rsidR="00C46860" w:rsidRPr="00C21863" w:rsidRDefault="00C21863" w:rsidP="00607F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4200</w:t>
            </w:r>
          </w:p>
        </w:tc>
        <w:tc>
          <w:tcPr>
            <w:tcW w:w="151" w:type="pct"/>
            <w:shd w:val="clear" w:color="000000" w:fill="FFFFFF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:rsidR="00C46860" w:rsidRPr="00D168D3" w:rsidRDefault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0" w:type="pct"/>
            <w:shd w:val="clear" w:color="000000" w:fill="FFFFFF"/>
            <w:vAlign w:val="center"/>
            <w:hideMark/>
          </w:tcPr>
          <w:p w:rsidR="00C46860" w:rsidRPr="00D168D3" w:rsidRDefault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shd w:val="clear" w:color="000000" w:fill="FFFFFF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39" w:type="pct"/>
            <w:shd w:val="clear" w:color="000000" w:fill="FFFFFF"/>
            <w:vAlign w:val="center"/>
            <w:hideMark/>
          </w:tcPr>
          <w:p w:rsidR="00C46860" w:rsidRPr="00D168D3" w:rsidRDefault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C46860" w:rsidRPr="00D168D3" w:rsidRDefault="00C46860" w:rsidP="004251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shd w:val="clear" w:color="000000" w:fill="FFFFFF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C46860" w:rsidRPr="00D168D3" w:rsidRDefault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shd w:val="clear" w:color="000000" w:fill="FFFFFF"/>
            <w:vAlign w:val="center"/>
            <w:hideMark/>
          </w:tcPr>
          <w:p w:rsidR="00C46860" w:rsidRPr="00D168D3" w:rsidRDefault="00C46860" w:rsidP="004251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000000" w:fill="FFFFFF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</w:tr>
      <w:tr w:rsidR="00C46860" w:rsidRPr="0043502B" w:rsidTr="0040239F">
        <w:trPr>
          <w:trHeight w:val="675"/>
        </w:trPr>
        <w:tc>
          <w:tcPr>
            <w:tcW w:w="237" w:type="pct"/>
            <w:shd w:val="clear" w:color="000000" w:fill="FFFFFF"/>
            <w:vAlign w:val="center"/>
            <w:hideMark/>
          </w:tcPr>
          <w:p w:rsidR="00C46860" w:rsidRDefault="00C468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02 01 02 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C46860" w:rsidRDefault="00C468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ქობულეთის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მუნიციპალიტეტის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ტერიტორიაზე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არსებული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lastRenderedPageBreak/>
              <w:t>მოსაცდელების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რეაბილიტაცია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ახალი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მოსაცდელების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მოწყობა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7" w:type="pct"/>
            <w:shd w:val="clear" w:color="000000" w:fill="F2F2F2"/>
            <w:vAlign w:val="center"/>
            <w:hideMark/>
          </w:tcPr>
          <w:p w:rsidR="00C46860" w:rsidRPr="00D168D3" w:rsidRDefault="00C46860" w:rsidP="00607F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 w:rsidRPr="00D168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a-GE"/>
              </w:rPr>
              <w:lastRenderedPageBreak/>
              <w:t>490320</w:t>
            </w:r>
          </w:p>
        </w:tc>
        <w:tc>
          <w:tcPr>
            <w:tcW w:w="332" w:type="pct"/>
            <w:shd w:val="clear" w:color="000000" w:fill="F2F2F2"/>
            <w:vAlign w:val="center"/>
            <w:hideMark/>
          </w:tcPr>
          <w:p w:rsidR="00C46860" w:rsidRPr="00D168D3" w:rsidRDefault="00C46860" w:rsidP="00607F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 w:rsidRPr="00D168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a-GE"/>
              </w:rPr>
              <w:t>490320</w:t>
            </w:r>
          </w:p>
        </w:tc>
        <w:tc>
          <w:tcPr>
            <w:tcW w:w="193" w:type="pct"/>
            <w:shd w:val="clear" w:color="000000" w:fill="F2F2F2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C46860" w:rsidRPr="00D168D3" w:rsidRDefault="00C46860" w:rsidP="004251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 w:rsidRPr="00D168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a-GE"/>
              </w:rPr>
              <w:t>490320</w:t>
            </w: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:rsidR="00C46860" w:rsidRPr="00D168D3" w:rsidRDefault="00C46860" w:rsidP="00607F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 w:rsidRPr="00D168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a-GE"/>
              </w:rPr>
              <w:t>490320</w:t>
            </w:r>
          </w:p>
        </w:tc>
        <w:tc>
          <w:tcPr>
            <w:tcW w:w="151" w:type="pct"/>
            <w:shd w:val="clear" w:color="000000" w:fill="FFFFFF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:rsidR="00C46860" w:rsidRPr="00D168D3" w:rsidRDefault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0" w:type="pct"/>
            <w:shd w:val="clear" w:color="000000" w:fill="FFFFFF"/>
            <w:vAlign w:val="center"/>
            <w:hideMark/>
          </w:tcPr>
          <w:p w:rsidR="00C46860" w:rsidRPr="00D168D3" w:rsidRDefault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shd w:val="clear" w:color="000000" w:fill="FFFFFF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39" w:type="pct"/>
            <w:shd w:val="clear" w:color="000000" w:fill="FFFFFF"/>
            <w:vAlign w:val="center"/>
            <w:hideMark/>
          </w:tcPr>
          <w:p w:rsidR="00C46860" w:rsidRPr="00D168D3" w:rsidRDefault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C46860" w:rsidRPr="00D168D3" w:rsidRDefault="00C46860" w:rsidP="004251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shd w:val="clear" w:color="000000" w:fill="FFFFFF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C46860" w:rsidRPr="00D168D3" w:rsidRDefault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shd w:val="clear" w:color="000000" w:fill="FFFFFF"/>
            <w:vAlign w:val="center"/>
            <w:hideMark/>
          </w:tcPr>
          <w:p w:rsidR="00C46860" w:rsidRPr="00D168D3" w:rsidRDefault="00C46860" w:rsidP="004251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000000" w:fill="FFFFFF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</w:tr>
      <w:tr w:rsidR="00C46860" w:rsidRPr="0043502B" w:rsidTr="0040239F">
        <w:trPr>
          <w:trHeight w:val="675"/>
        </w:trPr>
        <w:tc>
          <w:tcPr>
            <w:tcW w:w="237" w:type="pct"/>
            <w:shd w:val="clear" w:color="000000" w:fill="FFFFFF"/>
            <w:vAlign w:val="center"/>
            <w:hideMark/>
          </w:tcPr>
          <w:p w:rsidR="00C46860" w:rsidRDefault="00C468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 02 01 05 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C46860" w:rsidRDefault="00C468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გარე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განათების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ღონისძიებები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7" w:type="pct"/>
            <w:shd w:val="clear" w:color="000000" w:fill="F2F2F2"/>
            <w:vAlign w:val="center"/>
            <w:hideMark/>
          </w:tcPr>
          <w:p w:rsidR="00C46860" w:rsidRPr="00D168D3" w:rsidRDefault="004F351C" w:rsidP="00607F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715000</w:t>
            </w:r>
          </w:p>
        </w:tc>
        <w:tc>
          <w:tcPr>
            <w:tcW w:w="332" w:type="pct"/>
            <w:shd w:val="clear" w:color="000000" w:fill="F2F2F2"/>
            <w:vAlign w:val="center"/>
            <w:hideMark/>
          </w:tcPr>
          <w:p w:rsidR="00C46860" w:rsidRPr="00D168D3" w:rsidRDefault="004F351C" w:rsidP="00607F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715000</w:t>
            </w:r>
          </w:p>
        </w:tc>
        <w:tc>
          <w:tcPr>
            <w:tcW w:w="193" w:type="pct"/>
            <w:shd w:val="clear" w:color="000000" w:fill="F2F2F2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C46860" w:rsidRPr="00D168D3" w:rsidRDefault="004F351C" w:rsidP="004251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715000</w:t>
            </w: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:rsidR="00C46860" w:rsidRPr="004F351C" w:rsidRDefault="004F351C" w:rsidP="00607F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715000</w:t>
            </w:r>
          </w:p>
        </w:tc>
        <w:tc>
          <w:tcPr>
            <w:tcW w:w="151" w:type="pct"/>
            <w:shd w:val="clear" w:color="000000" w:fill="FFFFFF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:rsidR="00C46860" w:rsidRPr="00D168D3" w:rsidRDefault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0" w:type="pct"/>
            <w:shd w:val="clear" w:color="000000" w:fill="FFFFFF"/>
            <w:vAlign w:val="center"/>
            <w:hideMark/>
          </w:tcPr>
          <w:p w:rsidR="00C46860" w:rsidRPr="00D168D3" w:rsidRDefault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shd w:val="clear" w:color="000000" w:fill="FFFFFF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39" w:type="pct"/>
            <w:shd w:val="clear" w:color="000000" w:fill="FFFFFF"/>
            <w:vAlign w:val="center"/>
            <w:hideMark/>
          </w:tcPr>
          <w:p w:rsidR="00C46860" w:rsidRPr="00D168D3" w:rsidRDefault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C46860" w:rsidRPr="00D168D3" w:rsidRDefault="00C46860" w:rsidP="004251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shd w:val="clear" w:color="000000" w:fill="FFFFFF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C46860" w:rsidRPr="00D168D3" w:rsidRDefault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shd w:val="clear" w:color="000000" w:fill="FFFFFF"/>
            <w:vAlign w:val="center"/>
            <w:hideMark/>
          </w:tcPr>
          <w:p w:rsidR="00C46860" w:rsidRPr="00D168D3" w:rsidRDefault="00C46860" w:rsidP="004251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000000" w:fill="FFFFFF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</w:tr>
      <w:tr w:rsidR="00C46860" w:rsidRPr="0043502B" w:rsidTr="0040239F">
        <w:trPr>
          <w:trHeight w:val="585"/>
        </w:trPr>
        <w:tc>
          <w:tcPr>
            <w:tcW w:w="237" w:type="pct"/>
            <w:shd w:val="clear" w:color="000000" w:fill="FFFFFF"/>
            <w:vAlign w:val="center"/>
            <w:hideMark/>
          </w:tcPr>
          <w:p w:rsidR="00C46860" w:rsidRDefault="00C468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02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01 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C46860" w:rsidRDefault="00C468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მრავალბინიანი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საცხოვრებელი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სახლების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და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ეზოების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მოწესრიგების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ღონისძიებები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7" w:type="pct"/>
            <w:shd w:val="clear" w:color="000000" w:fill="F2F2F2"/>
            <w:vAlign w:val="center"/>
            <w:hideMark/>
          </w:tcPr>
          <w:p w:rsidR="00C46860" w:rsidRPr="00D168D3" w:rsidRDefault="004F351C" w:rsidP="00607F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1045368</w:t>
            </w:r>
          </w:p>
        </w:tc>
        <w:tc>
          <w:tcPr>
            <w:tcW w:w="332" w:type="pct"/>
            <w:shd w:val="clear" w:color="000000" w:fill="F2F2F2"/>
            <w:vAlign w:val="center"/>
            <w:hideMark/>
          </w:tcPr>
          <w:p w:rsidR="00C46860" w:rsidRPr="00D168D3" w:rsidRDefault="004F351C" w:rsidP="00607F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1045368</w:t>
            </w:r>
          </w:p>
        </w:tc>
        <w:tc>
          <w:tcPr>
            <w:tcW w:w="193" w:type="pct"/>
            <w:shd w:val="clear" w:color="000000" w:fill="F2F2F2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C46860" w:rsidRPr="00D168D3" w:rsidRDefault="004F351C" w:rsidP="004251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1045368</w:t>
            </w: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:rsidR="00C46860" w:rsidRPr="004F351C" w:rsidRDefault="004F351C" w:rsidP="00607F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1045368</w:t>
            </w:r>
          </w:p>
        </w:tc>
        <w:tc>
          <w:tcPr>
            <w:tcW w:w="151" w:type="pct"/>
            <w:shd w:val="clear" w:color="000000" w:fill="FFFFFF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:rsidR="00C46860" w:rsidRPr="00D168D3" w:rsidRDefault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0" w:type="pct"/>
            <w:shd w:val="clear" w:color="000000" w:fill="FFFFFF"/>
            <w:vAlign w:val="center"/>
            <w:hideMark/>
          </w:tcPr>
          <w:p w:rsidR="00C46860" w:rsidRPr="00D168D3" w:rsidRDefault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shd w:val="clear" w:color="000000" w:fill="FFFFFF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39" w:type="pct"/>
            <w:shd w:val="clear" w:color="000000" w:fill="FFFFFF"/>
            <w:vAlign w:val="center"/>
            <w:hideMark/>
          </w:tcPr>
          <w:p w:rsidR="00C46860" w:rsidRPr="00D168D3" w:rsidRDefault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C46860" w:rsidRPr="00D168D3" w:rsidRDefault="00C46860" w:rsidP="004251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shd w:val="clear" w:color="000000" w:fill="FFFFFF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C46860" w:rsidRPr="00D168D3" w:rsidRDefault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shd w:val="clear" w:color="000000" w:fill="FFFFFF"/>
            <w:vAlign w:val="center"/>
            <w:hideMark/>
          </w:tcPr>
          <w:p w:rsidR="00C46860" w:rsidRPr="00D168D3" w:rsidRDefault="00C46860" w:rsidP="004251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000000" w:fill="FFFFFF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</w:tr>
      <w:tr w:rsidR="00C46860" w:rsidRPr="0043502B" w:rsidTr="0040239F">
        <w:trPr>
          <w:trHeight w:val="585"/>
        </w:trPr>
        <w:tc>
          <w:tcPr>
            <w:tcW w:w="237" w:type="pct"/>
            <w:shd w:val="clear" w:color="000000" w:fill="FFFFFF"/>
            <w:vAlign w:val="center"/>
            <w:hideMark/>
          </w:tcPr>
          <w:p w:rsidR="00C46860" w:rsidRDefault="00C468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02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C46860" w:rsidRDefault="00C468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წყლის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სისტემის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რეაბილიტაცია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ექსპოლუატაცია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17" w:type="pct"/>
            <w:shd w:val="clear" w:color="000000" w:fill="F2F2F2"/>
            <w:vAlign w:val="center"/>
            <w:hideMark/>
          </w:tcPr>
          <w:p w:rsidR="00C46860" w:rsidRPr="00D168D3" w:rsidRDefault="004F351C" w:rsidP="00607F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70000</w:t>
            </w:r>
          </w:p>
        </w:tc>
        <w:tc>
          <w:tcPr>
            <w:tcW w:w="332" w:type="pct"/>
            <w:shd w:val="clear" w:color="000000" w:fill="F2F2F2"/>
            <w:vAlign w:val="center"/>
            <w:hideMark/>
          </w:tcPr>
          <w:p w:rsidR="00C46860" w:rsidRPr="00D168D3" w:rsidRDefault="004F351C" w:rsidP="00607F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70000</w:t>
            </w:r>
          </w:p>
        </w:tc>
        <w:tc>
          <w:tcPr>
            <w:tcW w:w="193" w:type="pct"/>
            <w:shd w:val="clear" w:color="000000" w:fill="F2F2F2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C46860" w:rsidRPr="00D168D3" w:rsidRDefault="004F351C" w:rsidP="004251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70000</w:t>
            </w: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:rsidR="00C46860" w:rsidRPr="004F351C" w:rsidRDefault="004F351C" w:rsidP="00607F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70000</w:t>
            </w:r>
          </w:p>
        </w:tc>
        <w:tc>
          <w:tcPr>
            <w:tcW w:w="151" w:type="pct"/>
            <w:shd w:val="clear" w:color="000000" w:fill="FFFFFF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:rsidR="00C46860" w:rsidRPr="00D168D3" w:rsidRDefault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0" w:type="pct"/>
            <w:shd w:val="clear" w:color="000000" w:fill="FFFFFF"/>
            <w:vAlign w:val="center"/>
            <w:hideMark/>
          </w:tcPr>
          <w:p w:rsidR="00C46860" w:rsidRPr="00D168D3" w:rsidRDefault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shd w:val="clear" w:color="000000" w:fill="FFFFFF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39" w:type="pct"/>
            <w:shd w:val="clear" w:color="000000" w:fill="FFFFFF"/>
            <w:vAlign w:val="center"/>
            <w:hideMark/>
          </w:tcPr>
          <w:p w:rsidR="00C46860" w:rsidRPr="00D168D3" w:rsidRDefault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C46860" w:rsidRPr="00D168D3" w:rsidRDefault="00C46860" w:rsidP="004251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shd w:val="clear" w:color="000000" w:fill="FFFFFF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C46860" w:rsidRPr="00D168D3" w:rsidRDefault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shd w:val="clear" w:color="000000" w:fill="FFFFFF"/>
            <w:vAlign w:val="center"/>
            <w:hideMark/>
          </w:tcPr>
          <w:p w:rsidR="00C46860" w:rsidRPr="00D168D3" w:rsidRDefault="00C46860" w:rsidP="004251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000000" w:fill="FFFFFF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</w:tr>
      <w:tr w:rsidR="00C46860" w:rsidRPr="0043502B" w:rsidTr="0040239F">
        <w:trPr>
          <w:trHeight w:val="585"/>
        </w:trPr>
        <w:tc>
          <w:tcPr>
            <w:tcW w:w="237" w:type="pct"/>
            <w:shd w:val="clear" w:color="000000" w:fill="FFFFFF"/>
            <w:vAlign w:val="center"/>
            <w:hideMark/>
          </w:tcPr>
          <w:p w:rsidR="00C46860" w:rsidRDefault="00C468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02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03 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C46860" w:rsidRDefault="00C468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სანიაღვრე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არხებისა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და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საკანალიზაციო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სისტემის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მოწყობა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რეაბილიტაცია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და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მოვლა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შენახვა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7" w:type="pct"/>
            <w:shd w:val="clear" w:color="000000" w:fill="F2F2F2"/>
            <w:vAlign w:val="center"/>
            <w:hideMark/>
          </w:tcPr>
          <w:p w:rsidR="00C46860" w:rsidRPr="00D168D3" w:rsidRDefault="00663D68" w:rsidP="00607F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1009340</w:t>
            </w:r>
          </w:p>
        </w:tc>
        <w:tc>
          <w:tcPr>
            <w:tcW w:w="332" w:type="pct"/>
            <w:shd w:val="clear" w:color="000000" w:fill="F2F2F2"/>
            <w:vAlign w:val="center"/>
            <w:hideMark/>
          </w:tcPr>
          <w:p w:rsidR="00C46860" w:rsidRPr="00D168D3" w:rsidRDefault="00663D68" w:rsidP="00607F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1009340</w:t>
            </w:r>
          </w:p>
        </w:tc>
        <w:tc>
          <w:tcPr>
            <w:tcW w:w="193" w:type="pct"/>
            <w:shd w:val="clear" w:color="000000" w:fill="F2F2F2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C46860" w:rsidRPr="00D168D3" w:rsidRDefault="00663D68" w:rsidP="004251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1009340</w:t>
            </w: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:rsidR="00C46860" w:rsidRPr="00663D68" w:rsidRDefault="00663D68" w:rsidP="00607F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1009340</w:t>
            </w:r>
          </w:p>
        </w:tc>
        <w:tc>
          <w:tcPr>
            <w:tcW w:w="151" w:type="pct"/>
            <w:shd w:val="clear" w:color="000000" w:fill="FFFFFF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:rsidR="00C46860" w:rsidRPr="00D168D3" w:rsidRDefault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0" w:type="pct"/>
            <w:shd w:val="clear" w:color="000000" w:fill="FFFFFF"/>
            <w:vAlign w:val="center"/>
            <w:hideMark/>
          </w:tcPr>
          <w:p w:rsidR="00C46860" w:rsidRPr="00D168D3" w:rsidRDefault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shd w:val="clear" w:color="000000" w:fill="FFFFFF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39" w:type="pct"/>
            <w:shd w:val="clear" w:color="000000" w:fill="FFFFFF"/>
            <w:vAlign w:val="center"/>
            <w:hideMark/>
          </w:tcPr>
          <w:p w:rsidR="00C46860" w:rsidRPr="00D168D3" w:rsidRDefault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C46860" w:rsidRPr="00D168D3" w:rsidRDefault="00C46860" w:rsidP="004251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shd w:val="clear" w:color="000000" w:fill="FFFFFF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C46860" w:rsidRPr="00D168D3" w:rsidRDefault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shd w:val="clear" w:color="000000" w:fill="FFFFFF"/>
            <w:vAlign w:val="center"/>
            <w:hideMark/>
          </w:tcPr>
          <w:p w:rsidR="00C46860" w:rsidRPr="00D168D3" w:rsidRDefault="00C46860" w:rsidP="004251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000000" w:fill="FFFFFF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</w:tr>
      <w:tr w:rsidR="00C46860" w:rsidRPr="0043502B" w:rsidTr="0040239F">
        <w:trPr>
          <w:trHeight w:val="585"/>
        </w:trPr>
        <w:tc>
          <w:tcPr>
            <w:tcW w:w="237" w:type="pct"/>
            <w:shd w:val="clear" w:color="000000" w:fill="FFFFFF"/>
            <w:vAlign w:val="center"/>
            <w:hideMark/>
          </w:tcPr>
          <w:p w:rsidR="00C46860" w:rsidRDefault="00C468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02 03 01 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C46860" w:rsidRDefault="00C468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სკვერებისა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პარკებისა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და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მოედნების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კეთილმოწყობითი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სამუშაოები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17" w:type="pct"/>
            <w:shd w:val="clear" w:color="000000" w:fill="F2F2F2"/>
            <w:vAlign w:val="center"/>
            <w:hideMark/>
          </w:tcPr>
          <w:p w:rsidR="00C46860" w:rsidRPr="00D168D3" w:rsidRDefault="00663D68" w:rsidP="00607F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9535941</w:t>
            </w:r>
          </w:p>
        </w:tc>
        <w:tc>
          <w:tcPr>
            <w:tcW w:w="332" w:type="pct"/>
            <w:shd w:val="clear" w:color="000000" w:fill="F2F2F2"/>
            <w:vAlign w:val="center"/>
            <w:hideMark/>
          </w:tcPr>
          <w:p w:rsidR="00C46860" w:rsidRPr="00D168D3" w:rsidRDefault="00663D68" w:rsidP="00607F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9535941</w:t>
            </w:r>
          </w:p>
        </w:tc>
        <w:tc>
          <w:tcPr>
            <w:tcW w:w="193" w:type="pct"/>
            <w:shd w:val="clear" w:color="000000" w:fill="F2F2F2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C46860" w:rsidRPr="00D168D3" w:rsidRDefault="00663D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9535941</w:t>
            </w: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:rsidR="00C46860" w:rsidRPr="00663D68" w:rsidRDefault="00663D68" w:rsidP="00607F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9535941</w:t>
            </w:r>
          </w:p>
        </w:tc>
        <w:tc>
          <w:tcPr>
            <w:tcW w:w="151" w:type="pct"/>
            <w:shd w:val="clear" w:color="000000" w:fill="FFFFFF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:rsidR="00C46860" w:rsidRPr="00D168D3" w:rsidRDefault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0" w:type="pct"/>
            <w:shd w:val="clear" w:color="000000" w:fill="FFFFFF"/>
            <w:vAlign w:val="center"/>
            <w:hideMark/>
          </w:tcPr>
          <w:p w:rsidR="00C46860" w:rsidRPr="00D168D3" w:rsidRDefault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shd w:val="clear" w:color="000000" w:fill="FFFFFF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39" w:type="pct"/>
            <w:shd w:val="clear" w:color="000000" w:fill="FFFFFF"/>
            <w:vAlign w:val="center"/>
            <w:hideMark/>
          </w:tcPr>
          <w:p w:rsidR="00C46860" w:rsidRPr="00D168D3" w:rsidRDefault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C46860" w:rsidRPr="00D168D3" w:rsidRDefault="00C46860" w:rsidP="004251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shd w:val="clear" w:color="000000" w:fill="FFFFFF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C46860" w:rsidRPr="00D168D3" w:rsidRDefault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shd w:val="clear" w:color="000000" w:fill="FFFFFF"/>
            <w:vAlign w:val="center"/>
            <w:hideMark/>
          </w:tcPr>
          <w:p w:rsidR="00C46860" w:rsidRPr="00D168D3" w:rsidRDefault="00C46860" w:rsidP="004251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000000" w:fill="FFFFFF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</w:tr>
      <w:tr w:rsidR="00C46860" w:rsidRPr="0043502B" w:rsidTr="0040239F">
        <w:trPr>
          <w:trHeight w:val="585"/>
        </w:trPr>
        <w:tc>
          <w:tcPr>
            <w:tcW w:w="237" w:type="pct"/>
            <w:shd w:val="clear" w:color="000000" w:fill="FFFFFF"/>
            <w:vAlign w:val="center"/>
            <w:hideMark/>
          </w:tcPr>
          <w:p w:rsidR="00C46860" w:rsidRDefault="00C468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02 03 02 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C46860" w:rsidRDefault="00C468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შენობა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ნაგებობების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სარემონტო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და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კეთილმოწყობითი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სამუშაოები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7" w:type="pct"/>
            <w:shd w:val="clear" w:color="000000" w:fill="F2F2F2"/>
            <w:vAlign w:val="center"/>
            <w:hideMark/>
          </w:tcPr>
          <w:p w:rsidR="00C46860" w:rsidRPr="00D168D3" w:rsidRDefault="00663D68" w:rsidP="00607F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520000</w:t>
            </w:r>
          </w:p>
        </w:tc>
        <w:tc>
          <w:tcPr>
            <w:tcW w:w="332" w:type="pct"/>
            <w:shd w:val="clear" w:color="000000" w:fill="F2F2F2"/>
            <w:vAlign w:val="center"/>
            <w:hideMark/>
          </w:tcPr>
          <w:p w:rsidR="00C46860" w:rsidRPr="00D168D3" w:rsidRDefault="00663D68" w:rsidP="00607F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520000</w:t>
            </w:r>
          </w:p>
        </w:tc>
        <w:tc>
          <w:tcPr>
            <w:tcW w:w="193" w:type="pct"/>
            <w:shd w:val="clear" w:color="000000" w:fill="F2F2F2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C46860" w:rsidRPr="00D168D3" w:rsidRDefault="00663D68" w:rsidP="004251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520000</w:t>
            </w: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:rsidR="00C46860" w:rsidRPr="00663D68" w:rsidRDefault="00663D68" w:rsidP="00607F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520000</w:t>
            </w:r>
          </w:p>
        </w:tc>
        <w:tc>
          <w:tcPr>
            <w:tcW w:w="151" w:type="pct"/>
            <w:shd w:val="clear" w:color="000000" w:fill="FFFFFF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:rsidR="00C46860" w:rsidRPr="00D168D3" w:rsidRDefault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0" w:type="pct"/>
            <w:shd w:val="clear" w:color="000000" w:fill="FFFFFF"/>
            <w:vAlign w:val="center"/>
            <w:hideMark/>
          </w:tcPr>
          <w:p w:rsidR="00C46860" w:rsidRPr="00D168D3" w:rsidRDefault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shd w:val="clear" w:color="000000" w:fill="FFFFFF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39" w:type="pct"/>
            <w:shd w:val="clear" w:color="000000" w:fill="FFFFFF"/>
            <w:vAlign w:val="center"/>
            <w:hideMark/>
          </w:tcPr>
          <w:p w:rsidR="00C46860" w:rsidRPr="00D168D3" w:rsidRDefault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C46860" w:rsidRPr="00D168D3" w:rsidRDefault="00C46860" w:rsidP="004251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shd w:val="clear" w:color="000000" w:fill="FFFFFF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C46860" w:rsidRPr="00D168D3" w:rsidRDefault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shd w:val="clear" w:color="000000" w:fill="FFFFFF"/>
            <w:vAlign w:val="center"/>
            <w:hideMark/>
          </w:tcPr>
          <w:p w:rsidR="00C46860" w:rsidRPr="00D168D3" w:rsidRDefault="00C46860" w:rsidP="004251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000000" w:fill="FFFFFF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</w:tr>
      <w:tr w:rsidR="002F07B5" w:rsidRPr="0043502B" w:rsidTr="0040239F">
        <w:trPr>
          <w:trHeight w:val="585"/>
        </w:trPr>
        <w:tc>
          <w:tcPr>
            <w:tcW w:w="237" w:type="pct"/>
            <w:shd w:val="clear" w:color="000000" w:fill="FFFFFF"/>
            <w:vAlign w:val="center"/>
            <w:hideMark/>
          </w:tcPr>
          <w:p w:rsidR="002F07B5" w:rsidRDefault="002F07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02 03 16 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2F07B5" w:rsidRDefault="002F07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ქობულეთის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მუნიციპალიტეტის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სოფელ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სამებაში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ცენტრის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კეთილმოწყობა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7" w:type="pct"/>
            <w:shd w:val="clear" w:color="000000" w:fill="F2F2F2"/>
            <w:vAlign w:val="center"/>
            <w:hideMark/>
          </w:tcPr>
          <w:p w:rsidR="002F07B5" w:rsidRPr="002F07B5" w:rsidRDefault="002F07B5" w:rsidP="00C047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305200</w:t>
            </w:r>
          </w:p>
        </w:tc>
        <w:tc>
          <w:tcPr>
            <w:tcW w:w="332" w:type="pct"/>
            <w:shd w:val="clear" w:color="000000" w:fill="F2F2F2"/>
            <w:vAlign w:val="center"/>
            <w:hideMark/>
          </w:tcPr>
          <w:p w:rsidR="002F07B5" w:rsidRPr="002F07B5" w:rsidRDefault="002F07B5" w:rsidP="00C047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305200</w:t>
            </w:r>
          </w:p>
        </w:tc>
        <w:tc>
          <w:tcPr>
            <w:tcW w:w="193" w:type="pct"/>
            <w:shd w:val="clear" w:color="000000" w:fill="F2F2F2"/>
            <w:vAlign w:val="center"/>
            <w:hideMark/>
          </w:tcPr>
          <w:p w:rsidR="002F07B5" w:rsidRPr="00D168D3" w:rsidRDefault="002F07B5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F07B5" w:rsidRPr="002F07B5" w:rsidRDefault="002F07B5" w:rsidP="00C047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305200</w:t>
            </w: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:rsidR="002F07B5" w:rsidRPr="002F07B5" w:rsidRDefault="002F07B5" w:rsidP="00607F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305200</w:t>
            </w:r>
          </w:p>
        </w:tc>
        <w:tc>
          <w:tcPr>
            <w:tcW w:w="151" w:type="pct"/>
            <w:shd w:val="clear" w:color="000000" w:fill="FFFFFF"/>
            <w:vAlign w:val="center"/>
            <w:hideMark/>
          </w:tcPr>
          <w:p w:rsidR="002F07B5" w:rsidRPr="00D168D3" w:rsidRDefault="002F07B5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:rsidR="002F07B5" w:rsidRPr="00D168D3" w:rsidRDefault="002F07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0" w:type="pct"/>
            <w:shd w:val="clear" w:color="000000" w:fill="FFFFFF"/>
            <w:vAlign w:val="center"/>
            <w:hideMark/>
          </w:tcPr>
          <w:p w:rsidR="002F07B5" w:rsidRPr="00D168D3" w:rsidRDefault="002F07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shd w:val="clear" w:color="000000" w:fill="FFFFFF"/>
            <w:vAlign w:val="center"/>
            <w:hideMark/>
          </w:tcPr>
          <w:p w:rsidR="002F07B5" w:rsidRPr="00D168D3" w:rsidRDefault="002F07B5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39" w:type="pct"/>
            <w:shd w:val="clear" w:color="000000" w:fill="FFFFFF"/>
            <w:vAlign w:val="center"/>
            <w:hideMark/>
          </w:tcPr>
          <w:p w:rsidR="002F07B5" w:rsidRPr="00D168D3" w:rsidRDefault="002F07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2F07B5" w:rsidRPr="00D168D3" w:rsidRDefault="002F07B5" w:rsidP="004251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shd w:val="clear" w:color="000000" w:fill="FFFFFF"/>
            <w:vAlign w:val="center"/>
            <w:hideMark/>
          </w:tcPr>
          <w:p w:rsidR="002F07B5" w:rsidRPr="00D168D3" w:rsidRDefault="002F07B5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2F07B5" w:rsidRPr="00D168D3" w:rsidRDefault="002F07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shd w:val="clear" w:color="000000" w:fill="FFFFFF"/>
            <w:vAlign w:val="center"/>
            <w:hideMark/>
          </w:tcPr>
          <w:p w:rsidR="002F07B5" w:rsidRPr="00D168D3" w:rsidRDefault="002F07B5" w:rsidP="004251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000000" w:fill="FFFFFF"/>
            <w:vAlign w:val="center"/>
            <w:hideMark/>
          </w:tcPr>
          <w:p w:rsidR="002F07B5" w:rsidRPr="00D168D3" w:rsidRDefault="002F07B5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</w:tr>
      <w:tr w:rsidR="002F07B5" w:rsidRPr="0043502B" w:rsidTr="0040239F">
        <w:trPr>
          <w:trHeight w:val="585"/>
        </w:trPr>
        <w:tc>
          <w:tcPr>
            <w:tcW w:w="237" w:type="pct"/>
            <w:shd w:val="clear" w:color="000000" w:fill="FFFFFF"/>
            <w:vAlign w:val="center"/>
            <w:hideMark/>
          </w:tcPr>
          <w:p w:rsidR="002F07B5" w:rsidRDefault="002F07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02 03 17 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2F07B5" w:rsidRDefault="002F07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ქობულეთის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მუნიციპალიტეტის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lastRenderedPageBreak/>
              <w:t>სოფელ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აჭყვაში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ცენტრის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მოწყობის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მოწყობა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7" w:type="pct"/>
            <w:shd w:val="clear" w:color="000000" w:fill="F2F2F2"/>
            <w:vAlign w:val="center"/>
            <w:hideMark/>
          </w:tcPr>
          <w:p w:rsidR="002F07B5" w:rsidRPr="002F07B5" w:rsidRDefault="002F07B5" w:rsidP="00C047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lastRenderedPageBreak/>
              <w:t>128309</w:t>
            </w:r>
          </w:p>
        </w:tc>
        <w:tc>
          <w:tcPr>
            <w:tcW w:w="332" w:type="pct"/>
            <w:shd w:val="clear" w:color="000000" w:fill="F2F2F2"/>
            <w:vAlign w:val="center"/>
            <w:hideMark/>
          </w:tcPr>
          <w:p w:rsidR="002F07B5" w:rsidRPr="002F07B5" w:rsidRDefault="002F07B5" w:rsidP="00C047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128309</w:t>
            </w:r>
          </w:p>
        </w:tc>
        <w:tc>
          <w:tcPr>
            <w:tcW w:w="193" w:type="pct"/>
            <w:shd w:val="clear" w:color="000000" w:fill="F2F2F2"/>
            <w:vAlign w:val="center"/>
            <w:hideMark/>
          </w:tcPr>
          <w:p w:rsidR="002F07B5" w:rsidRPr="00D168D3" w:rsidRDefault="002F07B5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F07B5" w:rsidRPr="002F07B5" w:rsidRDefault="002F07B5" w:rsidP="00C047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128309</w:t>
            </w: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:rsidR="002F07B5" w:rsidRPr="002F07B5" w:rsidRDefault="002F07B5" w:rsidP="00607F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128309</w:t>
            </w:r>
          </w:p>
        </w:tc>
        <w:tc>
          <w:tcPr>
            <w:tcW w:w="151" w:type="pct"/>
            <w:shd w:val="clear" w:color="000000" w:fill="FFFFFF"/>
            <w:vAlign w:val="center"/>
            <w:hideMark/>
          </w:tcPr>
          <w:p w:rsidR="002F07B5" w:rsidRPr="00D168D3" w:rsidRDefault="002F07B5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:rsidR="002F07B5" w:rsidRPr="00D168D3" w:rsidRDefault="002F07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0" w:type="pct"/>
            <w:shd w:val="clear" w:color="000000" w:fill="FFFFFF"/>
            <w:vAlign w:val="center"/>
            <w:hideMark/>
          </w:tcPr>
          <w:p w:rsidR="002F07B5" w:rsidRPr="00D168D3" w:rsidRDefault="002F07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shd w:val="clear" w:color="000000" w:fill="FFFFFF"/>
            <w:vAlign w:val="center"/>
            <w:hideMark/>
          </w:tcPr>
          <w:p w:rsidR="002F07B5" w:rsidRPr="00D168D3" w:rsidRDefault="002F07B5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39" w:type="pct"/>
            <w:shd w:val="clear" w:color="000000" w:fill="FFFFFF"/>
            <w:vAlign w:val="center"/>
            <w:hideMark/>
          </w:tcPr>
          <w:p w:rsidR="002F07B5" w:rsidRPr="00D168D3" w:rsidRDefault="002F07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2F07B5" w:rsidRPr="00D168D3" w:rsidRDefault="002F07B5" w:rsidP="004251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shd w:val="clear" w:color="000000" w:fill="FFFFFF"/>
            <w:vAlign w:val="center"/>
            <w:hideMark/>
          </w:tcPr>
          <w:p w:rsidR="002F07B5" w:rsidRPr="00D168D3" w:rsidRDefault="002F07B5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2F07B5" w:rsidRPr="00D168D3" w:rsidRDefault="002F07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shd w:val="clear" w:color="000000" w:fill="FFFFFF"/>
            <w:vAlign w:val="center"/>
            <w:hideMark/>
          </w:tcPr>
          <w:p w:rsidR="002F07B5" w:rsidRPr="00D168D3" w:rsidRDefault="002F07B5" w:rsidP="004251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000000" w:fill="FFFFFF"/>
            <w:vAlign w:val="center"/>
            <w:hideMark/>
          </w:tcPr>
          <w:p w:rsidR="002F07B5" w:rsidRPr="00D168D3" w:rsidRDefault="002F07B5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</w:tr>
      <w:tr w:rsidR="002F07B5" w:rsidRPr="0043502B" w:rsidTr="0040239F">
        <w:trPr>
          <w:trHeight w:val="585"/>
        </w:trPr>
        <w:tc>
          <w:tcPr>
            <w:tcW w:w="237" w:type="pct"/>
            <w:shd w:val="clear" w:color="000000" w:fill="FFFFFF"/>
            <w:vAlign w:val="center"/>
            <w:hideMark/>
          </w:tcPr>
          <w:p w:rsidR="002F07B5" w:rsidRDefault="002F07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 02 03 18 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2F07B5" w:rsidRDefault="002F07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ქობულეთის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მუნიციპალიტეტში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ატრაქციონების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შეძენა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მონტაჟი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7" w:type="pct"/>
            <w:shd w:val="clear" w:color="000000" w:fill="F2F2F2"/>
            <w:vAlign w:val="center"/>
            <w:hideMark/>
          </w:tcPr>
          <w:p w:rsidR="002F07B5" w:rsidRPr="002F07B5" w:rsidRDefault="002F07B5" w:rsidP="00C047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300000</w:t>
            </w:r>
          </w:p>
        </w:tc>
        <w:tc>
          <w:tcPr>
            <w:tcW w:w="332" w:type="pct"/>
            <w:shd w:val="clear" w:color="000000" w:fill="F2F2F2"/>
            <w:vAlign w:val="center"/>
            <w:hideMark/>
          </w:tcPr>
          <w:p w:rsidR="002F07B5" w:rsidRPr="002F07B5" w:rsidRDefault="002F07B5" w:rsidP="00C047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300000</w:t>
            </w:r>
          </w:p>
        </w:tc>
        <w:tc>
          <w:tcPr>
            <w:tcW w:w="193" w:type="pct"/>
            <w:shd w:val="clear" w:color="000000" w:fill="F2F2F2"/>
            <w:vAlign w:val="center"/>
            <w:hideMark/>
          </w:tcPr>
          <w:p w:rsidR="002F07B5" w:rsidRPr="00D168D3" w:rsidRDefault="002F07B5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F07B5" w:rsidRPr="002F07B5" w:rsidRDefault="002F07B5" w:rsidP="00C047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300000</w:t>
            </w: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:rsidR="002F07B5" w:rsidRPr="002F07B5" w:rsidRDefault="002F07B5" w:rsidP="00607F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300000</w:t>
            </w:r>
          </w:p>
        </w:tc>
        <w:tc>
          <w:tcPr>
            <w:tcW w:w="151" w:type="pct"/>
            <w:shd w:val="clear" w:color="000000" w:fill="FFFFFF"/>
            <w:vAlign w:val="center"/>
            <w:hideMark/>
          </w:tcPr>
          <w:p w:rsidR="002F07B5" w:rsidRPr="00D168D3" w:rsidRDefault="002F07B5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:rsidR="002F07B5" w:rsidRPr="00D168D3" w:rsidRDefault="002F07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0" w:type="pct"/>
            <w:shd w:val="clear" w:color="000000" w:fill="FFFFFF"/>
            <w:vAlign w:val="center"/>
            <w:hideMark/>
          </w:tcPr>
          <w:p w:rsidR="002F07B5" w:rsidRPr="00D168D3" w:rsidRDefault="002F07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shd w:val="clear" w:color="000000" w:fill="FFFFFF"/>
            <w:vAlign w:val="center"/>
            <w:hideMark/>
          </w:tcPr>
          <w:p w:rsidR="002F07B5" w:rsidRPr="00D168D3" w:rsidRDefault="002F07B5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39" w:type="pct"/>
            <w:shd w:val="clear" w:color="000000" w:fill="FFFFFF"/>
            <w:vAlign w:val="center"/>
            <w:hideMark/>
          </w:tcPr>
          <w:p w:rsidR="002F07B5" w:rsidRPr="00D168D3" w:rsidRDefault="002F07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2F07B5" w:rsidRPr="00D168D3" w:rsidRDefault="002F07B5" w:rsidP="004251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shd w:val="clear" w:color="000000" w:fill="FFFFFF"/>
            <w:vAlign w:val="center"/>
            <w:hideMark/>
          </w:tcPr>
          <w:p w:rsidR="002F07B5" w:rsidRPr="00D168D3" w:rsidRDefault="002F07B5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2F07B5" w:rsidRPr="00D168D3" w:rsidRDefault="002F07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shd w:val="clear" w:color="000000" w:fill="FFFFFF"/>
            <w:vAlign w:val="center"/>
            <w:hideMark/>
          </w:tcPr>
          <w:p w:rsidR="002F07B5" w:rsidRPr="00D168D3" w:rsidRDefault="002F07B5" w:rsidP="004251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000000" w:fill="FFFFFF"/>
            <w:vAlign w:val="center"/>
            <w:hideMark/>
          </w:tcPr>
          <w:p w:rsidR="002F07B5" w:rsidRPr="00D168D3" w:rsidRDefault="002F07B5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</w:tr>
      <w:tr w:rsidR="002F07B5" w:rsidRPr="0043502B" w:rsidTr="0040239F">
        <w:trPr>
          <w:trHeight w:val="525"/>
        </w:trPr>
        <w:tc>
          <w:tcPr>
            <w:tcW w:w="237" w:type="pct"/>
            <w:shd w:val="clear" w:color="000000" w:fill="FFFFFF"/>
            <w:vAlign w:val="center"/>
            <w:hideMark/>
          </w:tcPr>
          <w:p w:rsidR="002F07B5" w:rsidRDefault="002F07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02 03 19 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2F07B5" w:rsidRDefault="002F07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ქ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ქობულეთში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ნინოშვილის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N-2 -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ის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მიმდებარედ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ტერიტორიის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ფილებით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მოპირკეთება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7" w:type="pct"/>
            <w:shd w:val="clear" w:color="000000" w:fill="F2F2F2"/>
            <w:vAlign w:val="center"/>
            <w:hideMark/>
          </w:tcPr>
          <w:p w:rsidR="002F07B5" w:rsidRPr="002F07B5" w:rsidRDefault="002F07B5" w:rsidP="00C047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D168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30000</w:t>
            </w:r>
          </w:p>
        </w:tc>
        <w:tc>
          <w:tcPr>
            <w:tcW w:w="332" w:type="pct"/>
            <w:shd w:val="clear" w:color="000000" w:fill="F2F2F2"/>
            <w:vAlign w:val="center"/>
            <w:hideMark/>
          </w:tcPr>
          <w:p w:rsidR="002F07B5" w:rsidRPr="002F07B5" w:rsidRDefault="002F07B5" w:rsidP="00C047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D168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30000</w:t>
            </w:r>
          </w:p>
        </w:tc>
        <w:tc>
          <w:tcPr>
            <w:tcW w:w="193" w:type="pct"/>
            <w:shd w:val="clear" w:color="000000" w:fill="F2F2F2"/>
            <w:vAlign w:val="center"/>
            <w:hideMark/>
          </w:tcPr>
          <w:p w:rsidR="002F07B5" w:rsidRPr="00D168D3" w:rsidRDefault="002F07B5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</w:pPr>
            <w:r w:rsidRPr="00D168D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>-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F07B5" w:rsidRPr="002F07B5" w:rsidRDefault="002F07B5" w:rsidP="00C047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D168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30000</w:t>
            </w: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:rsidR="002F07B5" w:rsidRPr="002F07B5" w:rsidRDefault="002F07B5" w:rsidP="002F07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D168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30000</w:t>
            </w:r>
          </w:p>
        </w:tc>
        <w:tc>
          <w:tcPr>
            <w:tcW w:w="151" w:type="pct"/>
            <w:shd w:val="clear" w:color="000000" w:fill="FFFFFF"/>
            <w:vAlign w:val="center"/>
            <w:hideMark/>
          </w:tcPr>
          <w:p w:rsidR="002F07B5" w:rsidRPr="00D168D3" w:rsidRDefault="002F07B5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:rsidR="002F07B5" w:rsidRPr="00D168D3" w:rsidRDefault="002F07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168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250,000 </w:t>
            </w:r>
          </w:p>
        </w:tc>
        <w:tc>
          <w:tcPr>
            <w:tcW w:w="330" w:type="pct"/>
            <w:shd w:val="clear" w:color="000000" w:fill="FFFFFF"/>
            <w:vAlign w:val="center"/>
            <w:hideMark/>
          </w:tcPr>
          <w:p w:rsidR="002F07B5" w:rsidRPr="00D168D3" w:rsidRDefault="002F07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168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250,000 </w:t>
            </w:r>
          </w:p>
        </w:tc>
        <w:tc>
          <w:tcPr>
            <w:tcW w:w="150" w:type="pct"/>
            <w:shd w:val="clear" w:color="000000" w:fill="FFFFFF"/>
            <w:vAlign w:val="center"/>
            <w:hideMark/>
          </w:tcPr>
          <w:p w:rsidR="002F07B5" w:rsidRPr="00D168D3" w:rsidRDefault="002F07B5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39" w:type="pct"/>
            <w:shd w:val="clear" w:color="000000" w:fill="FFFFFF"/>
            <w:vAlign w:val="center"/>
            <w:hideMark/>
          </w:tcPr>
          <w:p w:rsidR="002F07B5" w:rsidRPr="00D168D3" w:rsidRDefault="002F07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168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250,000 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2F07B5" w:rsidRPr="00D168D3" w:rsidRDefault="002F07B5" w:rsidP="004251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168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250,000 </w:t>
            </w:r>
          </w:p>
        </w:tc>
        <w:tc>
          <w:tcPr>
            <w:tcW w:w="156" w:type="pct"/>
            <w:shd w:val="clear" w:color="000000" w:fill="FFFFFF"/>
            <w:vAlign w:val="center"/>
            <w:hideMark/>
          </w:tcPr>
          <w:p w:rsidR="002F07B5" w:rsidRPr="00D168D3" w:rsidRDefault="002F07B5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2F07B5" w:rsidRPr="00D168D3" w:rsidRDefault="002F07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168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200,000 </w:t>
            </w:r>
          </w:p>
        </w:tc>
        <w:tc>
          <w:tcPr>
            <w:tcW w:w="294" w:type="pct"/>
            <w:shd w:val="clear" w:color="000000" w:fill="FFFFFF"/>
            <w:vAlign w:val="center"/>
            <w:hideMark/>
          </w:tcPr>
          <w:p w:rsidR="002F07B5" w:rsidRPr="00D168D3" w:rsidRDefault="002F07B5" w:rsidP="004251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168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200,000 </w:t>
            </w:r>
          </w:p>
        </w:tc>
        <w:tc>
          <w:tcPr>
            <w:tcW w:w="139" w:type="pct"/>
            <w:shd w:val="clear" w:color="000000" w:fill="FFFFFF"/>
            <w:vAlign w:val="center"/>
            <w:hideMark/>
          </w:tcPr>
          <w:p w:rsidR="002F07B5" w:rsidRPr="00D168D3" w:rsidRDefault="002F07B5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</w:tr>
      <w:tr w:rsidR="002F07B5" w:rsidRPr="0043502B" w:rsidTr="0040239F">
        <w:trPr>
          <w:trHeight w:val="525"/>
        </w:trPr>
        <w:tc>
          <w:tcPr>
            <w:tcW w:w="237" w:type="pct"/>
            <w:shd w:val="clear" w:color="000000" w:fill="FFFFFF"/>
            <w:vAlign w:val="center"/>
            <w:hideMark/>
          </w:tcPr>
          <w:p w:rsidR="002F07B5" w:rsidRDefault="002F07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02 03 20 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2F07B5" w:rsidRDefault="002F07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ქ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ქობულეთში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აღმაშენებლის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ქუჩა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N-181-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ის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მიმდებარედ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ტერიტორიის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კეთილმოწყობა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7" w:type="pct"/>
            <w:shd w:val="clear" w:color="000000" w:fill="F2F2F2"/>
            <w:vAlign w:val="center"/>
            <w:hideMark/>
          </w:tcPr>
          <w:p w:rsidR="002F07B5" w:rsidRPr="002F07B5" w:rsidRDefault="002F07B5" w:rsidP="00C047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17998</w:t>
            </w:r>
          </w:p>
        </w:tc>
        <w:tc>
          <w:tcPr>
            <w:tcW w:w="332" w:type="pct"/>
            <w:shd w:val="clear" w:color="000000" w:fill="F2F2F2"/>
            <w:vAlign w:val="center"/>
            <w:hideMark/>
          </w:tcPr>
          <w:p w:rsidR="002F07B5" w:rsidRPr="002F07B5" w:rsidRDefault="002F07B5" w:rsidP="00C047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17998</w:t>
            </w:r>
          </w:p>
        </w:tc>
        <w:tc>
          <w:tcPr>
            <w:tcW w:w="193" w:type="pct"/>
            <w:shd w:val="clear" w:color="000000" w:fill="F2F2F2"/>
            <w:vAlign w:val="center"/>
            <w:hideMark/>
          </w:tcPr>
          <w:p w:rsidR="002F07B5" w:rsidRPr="00D168D3" w:rsidRDefault="002F07B5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F07B5" w:rsidRPr="002F07B5" w:rsidRDefault="002F07B5" w:rsidP="00C047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17998</w:t>
            </w: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:rsidR="002F07B5" w:rsidRPr="002F07B5" w:rsidRDefault="002F07B5" w:rsidP="002639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17998</w:t>
            </w:r>
          </w:p>
        </w:tc>
        <w:tc>
          <w:tcPr>
            <w:tcW w:w="151" w:type="pct"/>
            <w:shd w:val="clear" w:color="000000" w:fill="FFFFFF"/>
            <w:vAlign w:val="center"/>
            <w:hideMark/>
          </w:tcPr>
          <w:p w:rsidR="002F07B5" w:rsidRPr="00D168D3" w:rsidRDefault="002F07B5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:rsidR="002F07B5" w:rsidRPr="00D168D3" w:rsidRDefault="002F07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0" w:type="pct"/>
            <w:shd w:val="clear" w:color="000000" w:fill="FFFFFF"/>
            <w:vAlign w:val="center"/>
            <w:hideMark/>
          </w:tcPr>
          <w:p w:rsidR="002F07B5" w:rsidRPr="00D168D3" w:rsidRDefault="002F07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shd w:val="clear" w:color="000000" w:fill="FFFFFF"/>
            <w:vAlign w:val="center"/>
            <w:hideMark/>
          </w:tcPr>
          <w:p w:rsidR="002F07B5" w:rsidRPr="00D168D3" w:rsidRDefault="002F07B5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39" w:type="pct"/>
            <w:shd w:val="clear" w:color="000000" w:fill="FFFFFF"/>
            <w:vAlign w:val="center"/>
            <w:hideMark/>
          </w:tcPr>
          <w:p w:rsidR="002F07B5" w:rsidRPr="00D168D3" w:rsidRDefault="002F07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2F07B5" w:rsidRPr="00D168D3" w:rsidRDefault="002F07B5" w:rsidP="004251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shd w:val="clear" w:color="000000" w:fill="FFFFFF"/>
            <w:vAlign w:val="center"/>
            <w:hideMark/>
          </w:tcPr>
          <w:p w:rsidR="002F07B5" w:rsidRPr="00D168D3" w:rsidRDefault="002F07B5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2F07B5" w:rsidRPr="00D168D3" w:rsidRDefault="002F07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shd w:val="clear" w:color="000000" w:fill="FFFFFF"/>
            <w:vAlign w:val="center"/>
            <w:hideMark/>
          </w:tcPr>
          <w:p w:rsidR="002F07B5" w:rsidRPr="00D168D3" w:rsidRDefault="002F07B5" w:rsidP="004251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000000" w:fill="FFFFFF"/>
            <w:vAlign w:val="center"/>
            <w:hideMark/>
          </w:tcPr>
          <w:p w:rsidR="002F07B5" w:rsidRPr="00D168D3" w:rsidRDefault="002F07B5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</w:tr>
      <w:tr w:rsidR="002F07B5" w:rsidRPr="0043502B" w:rsidTr="0040239F">
        <w:trPr>
          <w:trHeight w:val="525"/>
        </w:trPr>
        <w:tc>
          <w:tcPr>
            <w:tcW w:w="237" w:type="pct"/>
            <w:shd w:val="clear" w:color="000000" w:fill="FFFFFF"/>
            <w:vAlign w:val="center"/>
            <w:hideMark/>
          </w:tcPr>
          <w:p w:rsidR="002F07B5" w:rsidRDefault="002F07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02 03 21 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2F07B5" w:rsidRDefault="002F07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დაბა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ჩაქვში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სასწრაფოს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ეზოს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კეთილმოწყობა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7" w:type="pct"/>
            <w:shd w:val="clear" w:color="000000" w:fill="F2F2F2"/>
            <w:vAlign w:val="center"/>
            <w:hideMark/>
          </w:tcPr>
          <w:p w:rsidR="002F07B5" w:rsidRPr="002F07B5" w:rsidRDefault="002F07B5" w:rsidP="00C047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78839</w:t>
            </w:r>
          </w:p>
        </w:tc>
        <w:tc>
          <w:tcPr>
            <w:tcW w:w="332" w:type="pct"/>
            <w:shd w:val="clear" w:color="000000" w:fill="F2F2F2"/>
            <w:vAlign w:val="center"/>
            <w:hideMark/>
          </w:tcPr>
          <w:p w:rsidR="002F07B5" w:rsidRPr="002F07B5" w:rsidRDefault="002F07B5" w:rsidP="00C047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78839</w:t>
            </w:r>
          </w:p>
        </w:tc>
        <w:tc>
          <w:tcPr>
            <w:tcW w:w="193" w:type="pct"/>
            <w:shd w:val="clear" w:color="000000" w:fill="F2F2F2"/>
            <w:vAlign w:val="center"/>
            <w:hideMark/>
          </w:tcPr>
          <w:p w:rsidR="002F07B5" w:rsidRPr="00D168D3" w:rsidRDefault="002F07B5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F07B5" w:rsidRPr="002F07B5" w:rsidRDefault="002F07B5" w:rsidP="00C047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78839</w:t>
            </w: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:rsidR="002F07B5" w:rsidRPr="002F07B5" w:rsidRDefault="002F07B5" w:rsidP="00607F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78839</w:t>
            </w:r>
          </w:p>
        </w:tc>
        <w:tc>
          <w:tcPr>
            <w:tcW w:w="151" w:type="pct"/>
            <w:shd w:val="clear" w:color="000000" w:fill="FFFFFF"/>
            <w:vAlign w:val="center"/>
            <w:hideMark/>
          </w:tcPr>
          <w:p w:rsidR="002F07B5" w:rsidRPr="00D168D3" w:rsidRDefault="002F07B5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:rsidR="002F07B5" w:rsidRPr="00D168D3" w:rsidRDefault="002F07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0" w:type="pct"/>
            <w:shd w:val="clear" w:color="000000" w:fill="FFFFFF"/>
            <w:vAlign w:val="center"/>
            <w:hideMark/>
          </w:tcPr>
          <w:p w:rsidR="002F07B5" w:rsidRPr="00D168D3" w:rsidRDefault="002F07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shd w:val="clear" w:color="000000" w:fill="FFFFFF"/>
            <w:vAlign w:val="center"/>
            <w:hideMark/>
          </w:tcPr>
          <w:p w:rsidR="002F07B5" w:rsidRPr="00D168D3" w:rsidRDefault="002F07B5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39" w:type="pct"/>
            <w:shd w:val="clear" w:color="000000" w:fill="FFFFFF"/>
            <w:vAlign w:val="center"/>
            <w:hideMark/>
          </w:tcPr>
          <w:p w:rsidR="002F07B5" w:rsidRPr="00D168D3" w:rsidRDefault="002F07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2F07B5" w:rsidRPr="00D168D3" w:rsidRDefault="002F07B5" w:rsidP="004251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shd w:val="clear" w:color="000000" w:fill="FFFFFF"/>
            <w:vAlign w:val="center"/>
            <w:hideMark/>
          </w:tcPr>
          <w:p w:rsidR="002F07B5" w:rsidRPr="00D168D3" w:rsidRDefault="002F07B5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2F07B5" w:rsidRPr="00D168D3" w:rsidRDefault="002F07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shd w:val="clear" w:color="000000" w:fill="FFFFFF"/>
            <w:vAlign w:val="center"/>
            <w:hideMark/>
          </w:tcPr>
          <w:p w:rsidR="002F07B5" w:rsidRPr="00D168D3" w:rsidRDefault="002F07B5" w:rsidP="004251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000000" w:fill="FFFFFF"/>
            <w:vAlign w:val="center"/>
            <w:hideMark/>
          </w:tcPr>
          <w:p w:rsidR="002F07B5" w:rsidRPr="00D168D3" w:rsidRDefault="002F07B5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</w:tr>
      <w:tr w:rsidR="002F07B5" w:rsidRPr="0043502B" w:rsidTr="0040239F">
        <w:trPr>
          <w:trHeight w:val="45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2F07B5" w:rsidRDefault="002F07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03 01 05 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2F07B5" w:rsidRDefault="002F07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სანაგვე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კონტეინერების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შეძენა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17" w:type="pct"/>
            <w:shd w:val="clear" w:color="000000" w:fill="F2F2F2"/>
            <w:vAlign w:val="center"/>
            <w:hideMark/>
          </w:tcPr>
          <w:p w:rsidR="002F07B5" w:rsidRPr="00D168D3" w:rsidRDefault="002F07B5" w:rsidP="00C047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400000</w:t>
            </w:r>
          </w:p>
        </w:tc>
        <w:tc>
          <w:tcPr>
            <w:tcW w:w="332" w:type="pct"/>
            <w:shd w:val="clear" w:color="000000" w:fill="F2F2F2"/>
            <w:vAlign w:val="center"/>
            <w:hideMark/>
          </w:tcPr>
          <w:p w:rsidR="002F07B5" w:rsidRPr="002F07B5" w:rsidRDefault="002F07B5" w:rsidP="00C047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400000</w:t>
            </w:r>
          </w:p>
        </w:tc>
        <w:tc>
          <w:tcPr>
            <w:tcW w:w="193" w:type="pct"/>
            <w:shd w:val="clear" w:color="000000" w:fill="F2F2F2"/>
            <w:vAlign w:val="center"/>
            <w:hideMark/>
          </w:tcPr>
          <w:p w:rsidR="002F07B5" w:rsidRPr="00D168D3" w:rsidRDefault="002F07B5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F07B5" w:rsidRPr="00D168D3" w:rsidRDefault="002F07B5" w:rsidP="002639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400000</w:t>
            </w: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:rsidR="002F07B5" w:rsidRPr="002F07B5" w:rsidRDefault="002F07B5" w:rsidP="002639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400000</w:t>
            </w:r>
          </w:p>
        </w:tc>
        <w:tc>
          <w:tcPr>
            <w:tcW w:w="151" w:type="pct"/>
            <w:shd w:val="clear" w:color="000000" w:fill="FFFFFF"/>
            <w:vAlign w:val="center"/>
            <w:hideMark/>
          </w:tcPr>
          <w:p w:rsidR="002F07B5" w:rsidRPr="00D168D3" w:rsidRDefault="002F07B5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:rsidR="002F07B5" w:rsidRPr="00D168D3" w:rsidRDefault="002F07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0" w:type="pct"/>
            <w:shd w:val="clear" w:color="000000" w:fill="FFFFFF"/>
            <w:vAlign w:val="center"/>
            <w:hideMark/>
          </w:tcPr>
          <w:p w:rsidR="002F07B5" w:rsidRPr="00D168D3" w:rsidRDefault="002F07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shd w:val="clear" w:color="000000" w:fill="FFFFFF"/>
            <w:vAlign w:val="center"/>
            <w:hideMark/>
          </w:tcPr>
          <w:p w:rsidR="002F07B5" w:rsidRPr="00D168D3" w:rsidRDefault="002F07B5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39" w:type="pct"/>
            <w:shd w:val="clear" w:color="000000" w:fill="FFFFFF"/>
            <w:vAlign w:val="center"/>
            <w:hideMark/>
          </w:tcPr>
          <w:p w:rsidR="002F07B5" w:rsidRPr="00D168D3" w:rsidRDefault="002F07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2F07B5" w:rsidRPr="00D168D3" w:rsidRDefault="002F07B5" w:rsidP="004251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shd w:val="clear" w:color="000000" w:fill="FFFFFF"/>
            <w:vAlign w:val="center"/>
            <w:hideMark/>
          </w:tcPr>
          <w:p w:rsidR="002F07B5" w:rsidRPr="00D168D3" w:rsidRDefault="002F07B5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2F07B5" w:rsidRPr="00D168D3" w:rsidRDefault="002F07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shd w:val="clear" w:color="000000" w:fill="FFFFFF"/>
            <w:vAlign w:val="center"/>
            <w:hideMark/>
          </w:tcPr>
          <w:p w:rsidR="002F07B5" w:rsidRPr="00D168D3" w:rsidRDefault="002F07B5" w:rsidP="004251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000000" w:fill="FFFFFF"/>
            <w:vAlign w:val="center"/>
            <w:hideMark/>
          </w:tcPr>
          <w:p w:rsidR="002F07B5" w:rsidRPr="00D168D3" w:rsidRDefault="002F07B5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</w:tr>
      <w:tr w:rsidR="00C46860" w:rsidRPr="0043502B" w:rsidTr="0040239F">
        <w:trPr>
          <w:trHeight w:val="48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C46860" w:rsidRDefault="00C468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03 02 01 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C46860" w:rsidRDefault="00C468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ა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ა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იპ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ქობულეთის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გამწვანება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7" w:type="pct"/>
            <w:shd w:val="clear" w:color="000000" w:fill="F2F2F2"/>
            <w:vAlign w:val="center"/>
            <w:hideMark/>
          </w:tcPr>
          <w:p w:rsidR="00C46860" w:rsidRPr="00D168D3" w:rsidRDefault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168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</w:t>
            </w:r>
            <w:r w:rsidRPr="00D168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a-GE"/>
              </w:rPr>
              <w:t>5760175</w:t>
            </w:r>
          </w:p>
        </w:tc>
        <w:tc>
          <w:tcPr>
            <w:tcW w:w="332" w:type="pct"/>
            <w:shd w:val="clear" w:color="000000" w:fill="F2F2F2"/>
            <w:vAlign w:val="center"/>
            <w:hideMark/>
          </w:tcPr>
          <w:p w:rsidR="00C46860" w:rsidRPr="00D168D3" w:rsidRDefault="00C46860" w:rsidP="00912A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168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</w:t>
            </w:r>
            <w:r w:rsidRPr="00D168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a-GE"/>
              </w:rPr>
              <w:t>5760175</w:t>
            </w:r>
            <w:r w:rsidRPr="00D168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3" w:type="pct"/>
            <w:shd w:val="clear" w:color="000000" w:fill="F2F2F2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</w:pPr>
            <w:r w:rsidRPr="00D168D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>-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C46860" w:rsidRPr="00D168D3" w:rsidRDefault="00C46860" w:rsidP="00912A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168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</w:t>
            </w:r>
            <w:r w:rsidR="002F07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80000</w:t>
            </w: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:rsidR="00C46860" w:rsidRPr="002F07B5" w:rsidRDefault="00C46860" w:rsidP="002F07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D168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</w:t>
            </w:r>
            <w:r w:rsidR="002F07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80000</w:t>
            </w:r>
          </w:p>
        </w:tc>
        <w:tc>
          <w:tcPr>
            <w:tcW w:w="151" w:type="pct"/>
            <w:shd w:val="clear" w:color="000000" w:fill="FFFFFF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:rsidR="00C46860" w:rsidRPr="00D168D3" w:rsidRDefault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168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800,000 </w:t>
            </w:r>
          </w:p>
        </w:tc>
        <w:tc>
          <w:tcPr>
            <w:tcW w:w="330" w:type="pct"/>
            <w:shd w:val="clear" w:color="000000" w:fill="FFFFFF"/>
            <w:vAlign w:val="center"/>
            <w:hideMark/>
          </w:tcPr>
          <w:p w:rsidR="00C46860" w:rsidRPr="00D168D3" w:rsidRDefault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168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800,000 </w:t>
            </w:r>
          </w:p>
        </w:tc>
        <w:tc>
          <w:tcPr>
            <w:tcW w:w="150" w:type="pct"/>
            <w:shd w:val="clear" w:color="000000" w:fill="FFFFFF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39" w:type="pct"/>
            <w:shd w:val="clear" w:color="000000" w:fill="FFFFFF"/>
            <w:vAlign w:val="center"/>
            <w:hideMark/>
          </w:tcPr>
          <w:p w:rsidR="00C46860" w:rsidRPr="00D168D3" w:rsidRDefault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168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800,000 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C46860" w:rsidRPr="00D168D3" w:rsidRDefault="00C46860" w:rsidP="004251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168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800,000 </w:t>
            </w:r>
          </w:p>
        </w:tc>
        <w:tc>
          <w:tcPr>
            <w:tcW w:w="156" w:type="pct"/>
            <w:shd w:val="clear" w:color="000000" w:fill="FFFFFF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C46860" w:rsidRPr="00D168D3" w:rsidRDefault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168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800,000 </w:t>
            </w:r>
          </w:p>
        </w:tc>
        <w:tc>
          <w:tcPr>
            <w:tcW w:w="294" w:type="pct"/>
            <w:shd w:val="clear" w:color="000000" w:fill="FFFFFF"/>
            <w:vAlign w:val="center"/>
            <w:hideMark/>
          </w:tcPr>
          <w:p w:rsidR="00C46860" w:rsidRPr="00D168D3" w:rsidRDefault="00C46860" w:rsidP="004251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168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800,000 </w:t>
            </w:r>
          </w:p>
        </w:tc>
        <w:tc>
          <w:tcPr>
            <w:tcW w:w="139" w:type="pct"/>
            <w:shd w:val="clear" w:color="000000" w:fill="FFFFFF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</w:tr>
      <w:tr w:rsidR="002F07B5" w:rsidRPr="0043502B" w:rsidTr="0040239F">
        <w:trPr>
          <w:trHeight w:val="705"/>
        </w:trPr>
        <w:tc>
          <w:tcPr>
            <w:tcW w:w="237" w:type="pct"/>
            <w:shd w:val="clear" w:color="000000" w:fill="FFFFFF"/>
            <w:vAlign w:val="center"/>
            <w:hideMark/>
          </w:tcPr>
          <w:p w:rsidR="002F07B5" w:rsidRDefault="002F07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04 01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2F07B5" w:rsidRDefault="002F07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ა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ა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იპ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ქობულეთის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მუნიციპალიტეტის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საბავშვო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ბაღების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გაერთიანება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7" w:type="pct"/>
            <w:shd w:val="clear" w:color="000000" w:fill="F2F2F2"/>
            <w:vAlign w:val="center"/>
            <w:hideMark/>
          </w:tcPr>
          <w:p w:rsidR="002F07B5" w:rsidRPr="00BC5979" w:rsidRDefault="002F07B5" w:rsidP="00C047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180000</w:t>
            </w:r>
          </w:p>
        </w:tc>
        <w:tc>
          <w:tcPr>
            <w:tcW w:w="332" w:type="pct"/>
            <w:shd w:val="clear" w:color="000000" w:fill="F2F2F2"/>
            <w:vAlign w:val="center"/>
            <w:hideMark/>
          </w:tcPr>
          <w:p w:rsidR="002F07B5" w:rsidRPr="002F07B5" w:rsidRDefault="002F07B5" w:rsidP="00C047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180000</w:t>
            </w:r>
          </w:p>
        </w:tc>
        <w:tc>
          <w:tcPr>
            <w:tcW w:w="193" w:type="pct"/>
            <w:shd w:val="clear" w:color="000000" w:fill="F2F2F2"/>
            <w:vAlign w:val="center"/>
            <w:hideMark/>
          </w:tcPr>
          <w:p w:rsidR="002F07B5" w:rsidRPr="00D168D3" w:rsidRDefault="002F07B5" w:rsidP="00B8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</w:pPr>
            <w:r w:rsidRPr="00D168D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>-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F07B5" w:rsidRPr="00BC5979" w:rsidRDefault="002F07B5" w:rsidP="00B871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180000</w:t>
            </w: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:rsidR="002F07B5" w:rsidRPr="002F07B5" w:rsidRDefault="002F07B5" w:rsidP="00607F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180000</w:t>
            </w:r>
          </w:p>
        </w:tc>
        <w:tc>
          <w:tcPr>
            <w:tcW w:w="151" w:type="pct"/>
            <w:shd w:val="clear" w:color="000000" w:fill="FFFFFF"/>
            <w:vAlign w:val="center"/>
            <w:hideMark/>
          </w:tcPr>
          <w:p w:rsidR="002F07B5" w:rsidRPr="00D168D3" w:rsidRDefault="002F07B5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:rsidR="002F07B5" w:rsidRPr="00D168D3" w:rsidRDefault="002F07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0" w:type="pct"/>
            <w:shd w:val="clear" w:color="000000" w:fill="FFFFFF"/>
            <w:vAlign w:val="center"/>
            <w:hideMark/>
          </w:tcPr>
          <w:p w:rsidR="002F07B5" w:rsidRPr="00D168D3" w:rsidRDefault="002F07B5" w:rsidP="004251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shd w:val="clear" w:color="000000" w:fill="FFFFFF"/>
            <w:vAlign w:val="center"/>
            <w:hideMark/>
          </w:tcPr>
          <w:p w:rsidR="002F07B5" w:rsidRPr="00D168D3" w:rsidRDefault="002F07B5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39" w:type="pct"/>
            <w:shd w:val="clear" w:color="000000" w:fill="FFFFFF"/>
            <w:vAlign w:val="center"/>
            <w:hideMark/>
          </w:tcPr>
          <w:p w:rsidR="002F07B5" w:rsidRPr="00D168D3" w:rsidRDefault="002F07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2F07B5" w:rsidRPr="00D168D3" w:rsidRDefault="002F07B5" w:rsidP="004251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shd w:val="clear" w:color="000000" w:fill="FFFFFF"/>
            <w:vAlign w:val="center"/>
            <w:hideMark/>
          </w:tcPr>
          <w:p w:rsidR="002F07B5" w:rsidRPr="00D168D3" w:rsidRDefault="002F07B5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2F07B5" w:rsidRPr="00D168D3" w:rsidRDefault="002F07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shd w:val="clear" w:color="000000" w:fill="FFFFFF"/>
            <w:vAlign w:val="center"/>
            <w:hideMark/>
          </w:tcPr>
          <w:p w:rsidR="002F07B5" w:rsidRPr="00D168D3" w:rsidRDefault="002F07B5" w:rsidP="004251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000000" w:fill="FFFFFF"/>
            <w:vAlign w:val="center"/>
            <w:hideMark/>
          </w:tcPr>
          <w:p w:rsidR="002F07B5" w:rsidRPr="00D168D3" w:rsidRDefault="002F07B5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</w:tr>
      <w:tr w:rsidR="002F07B5" w:rsidRPr="0043502B" w:rsidTr="0040239F">
        <w:trPr>
          <w:trHeight w:val="1125"/>
        </w:trPr>
        <w:tc>
          <w:tcPr>
            <w:tcW w:w="237" w:type="pct"/>
            <w:shd w:val="clear" w:color="000000" w:fill="FFFFFF"/>
            <w:vAlign w:val="center"/>
            <w:hideMark/>
          </w:tcPr>
          <w:p w:rsidR="002F07B5" w:rsidRDefault="002F07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04 01 02 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2F07B5" w:rsidRDefault="002F07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საბავშვო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ბაღების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მშენებლობა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რეაბილიტაცია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ინვენტარით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lastRenderedPageBreak/>
              <w:t>უზრუნველყოფა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7" w:type="pct"/>
            <w:shd w:val="clear" w:color="000000" w:fill="F2F2F2"/>
            <w:vAlign w:val="center"/>
            <w:hideMark/>
          </w:tcPr>
          <w:p w:rsidR="002F07B5" w:rsidRPr="00D168D3" w:rsidRDefault="002F07B5" w:rsidP="00C047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lastRenderedPageBreak/>
              <w:t>3400000</w:t>
            </w:r>
          </w:p>
        </w:tc>
        <w:tc>
          <w:tcPr>
            <w:tcW w:w="332" w:type="pct"/>
            <w:shd w:val="clear" w:color="000000" w:fill="F2F2F2"/>
            <w:vAlign w:val="center"/>
            <w:hideMark/>
          </w:tcPr>
          <w:p w:rsidR="002F07B5" w:rsidRPr="002F07B5" w:rsidRDefault="002F07B5" w:rsidP="00C047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3400000</w:t>
            </w:r>
          </w:p>
        </w:tc>
        <w:tc>
          <w:tcPr>
            <w:tcW w:w="193" w:type="pct"/>
            <w:shd w:val="clear" w:color="000000" w:fill="F2F2F2"/>
            <w:vAlign w:val="center"/>
            <w:hideMark/>
          </w:tcPr>
          <w:p w:rsidR="002F07B5" w:rsidRPr="00D168D3" w:rsidRDefault="002F07B5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F07B5" w:rsidRPr="00D168D3" w:rsidRDefault="002F07B5" w:rsidP="004251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3400000</w:t>
            </w: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:rsidR="002F07B5" w:rsidRPr="002F07B5" w:rsidRDefault="002F07B5" w:rsidP="00607F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3400000</w:t>
            </w:r>
          </w:p>
        </w:tc>
        <w:tc>
          <w:tcPr>
            <w:tcW w:w="151" w:type="pct"/>
            <w:shd w:val="clear" w:color="000000" w:fill="FFFFFF"/>
            <w:vAlign w:val="center"/>
            <w:hideMark/>
          </w:tcPr>
          <w:p w:rsidR="002F07B5" w:rsidRPr="00D168D3" w:rsidRDefault="002F07B5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:rsidR="002F07B5" w:rsidRPr="00D168D3" w:rsidRDefault="002F07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0" w:type="pct"/>
            <w:shd w:val="clear" w:color="000000" w:fill="FFFFFF"/>
            <w:vAlign w:val="center"/>
            <w:hideMark/>
          </w:tcPr>
          <w:p w:rsidR="002F07B5" w:rsidRPr="00D168D3" w:rsidRDefault="002F07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shd w:val="clear" w:color="000000" w:fill="FFFFFF"/>
            <w:vAlign w:val="center"/>
            <w:hideMark/>
          </w:tcPr>
          <w:p w:rsidR="002F07B5" w:rsidRPr="00D168D3" w:rsidRDefault="002F07B5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39" w:type="pct"/>
            <w:shd w:val="clear" w:color="000000" w:fill="FFFFFF"/>
            <w:vAlign w:val="center"/>
            <w:hideMark/>
          </w:tcPr>
          <w:p w:rsidR="002F07B5" w:rsidRPr="00D168D3" w:rsidRDefault="002F07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2F07B5" w:rsidRPr="00D168D3" w:rsidRDefault="002F07B5" w:rsidP="004251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shd w:val="clear" w:color="000000" w:fill="FFFFFF"/>
            <w:vAlign w:val="center"/>
            <w:hideMark/>
          </w:tcPr>
          <w:p w:rsidR="002F07B5" w:rsidRPr="00D168D3" w:rsidRDefault="002F07B5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2F07B5" w:rsidRPr="00D168D3" w:rsidRDefault="002F07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shd w:val="clear" w:color="000000" w:fill="FFFFFF"/>
            <w:vAlign w:val="center"/>
            <w:hideMark/>
          </w:tcPr>
          <w:p w:rsidR="002F07B5" w:rsidRPr="00D168D3" w:rsidRDefault="002F07B5" w:rsidP="004251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000000" w:fill="FFFFFF"/>
            <w:vAlign w:val="center"/>
            <w:hideMark/>
          </w:tcPr>
          <w:p w:rsidR="002F07B5" w:rsidRPr="00D168D3" w:rsidRDefault="002F07B5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</w:tr>
      <w:tr w:rsidR="00C46860" w:rsidRPr="0043502B" w:rsidTr="0040239F">
        <w:trPr>
          <w:trHeight w:val="1125"/>
        </w:trPr>
        <w:tc>
          <w:tcPr>
            <w:tcW w:w="237" w:type="pct"/>
            <w:shd w:val="clear" w:color="000000" w:fill="FFFFFF"/>
            <w:vAlign w:val="center"/>
            <w:hideMark/>
          </w:tcPr>
          <w:p w:rsidR="00C46860" w:rsidRDefault="00C468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 05 01 04 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C46860" w:rsidRDefault="00C468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სპორტული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მოედნების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მოწყობა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17" w:type="pct"/>
            <w:shd w:val="clear" w:color="000000" w:fill="F2F2F2"/>
            <w:vAlign w:val="center"/>
            <w:hideMark/>
          </w:tcPr>
          <w:p w:rsidR="00C46860" w:rsidRPr="00D168D3" w:rsidRDefault="00C46860" w:rsidP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950000</w:t>
            </w:r>
          </w:p>
        </w:tc>
        <w:tc>
          <w:tcPr>
            <w:tcW w:w="332" w:type="pct"/>
            <w:shd w:val="clear" w:color="000000" w:fill="F2F2F2"/>
            <w:vAlign w:val="center"/>
            <w:hideMark/>
          </w:tcPr>
          <w:p w:rsidR="00C46860" w:rsidRPr="00C46860" w:rsidRDefault="00C46860" w:rsidP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950000</w:t>
            </w:r>
          </w:p>
        </w:tc>
        <w:tc>
          <w:tcPr>
            <w:tcW w:w="193" w:type="pct"/>
            <w:shd w:val="clear" w:color="000000" w:fill="F2F2F2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C46860" w:rsidRPr="00D168D3" w:rsidRDefault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950000</w:t>
            </w: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:rsidR="00C46860" w:rsidRPr="00C46860" w:rsidRDefault="00C46860" w:rsidP="00607F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950000</w:t>
            </w:r>
          </w:p>
        </w:tc>
        <w:tc>
          <w:tcPr>
            <w:tcW w:w="151" w:type="pct"/>
            <w:shd w:val="clear" w:color="000000" w:fill="FFFFFF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:rsidR="00C46860" w:rsidRPr="00D168D3" w:rsidRDefault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0" w:type="pct"/>
            <w:shd w:val="clear" w:color="000000" w:fill="FFFFFF"/>
            <w:vAlign w:val="center"/>
            <w:hideMark/>
          </w:tcPr>
          <w:p w:rsidR="00C46860" w:rsidRPr="00D168D3" w:rsidRDefault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shd w:val="clear" w:color="000000" w:fill="FFFFFF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39" w:type="pct"/>
            <w:shd w:val="clear" w:color="000000" w:fill="FFFFFF"/>
            <w:vAlign w:val="center"/>
            <w:hideMark/>
          </w:tcPr>
          <w:p w:rsidR="00C46860" w:rsidRPr="00D168D3" w:rsidRDefault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C46860" w:rsidRPr="00D168D3" w:rsidRDefault="00C46860" w:rsidP="004251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shd w:val="clear" w:color="000000" w:fill="FFFFFF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C46860" w:rsidRPr="00D168D3" w:rsidRDefault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shd w:val="clear" w:color="000000" w:fill="FFFFFF"/>
            <w:vAlign w:val="center"/>
            <w:hideMark/>
          </w:tcPr>
          <w:p w:rsidR="00C46860" w:rsidRPr="00D168D3" w:rsidRDefault="00C46860" w:rsidP="004251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000000" w:fill="FFFFFF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</w:tr>
      <w:tr w:rsidR="00C46860" w:rsidRPr="0043502B" w:rsidTr="0040239F">
        <w:trPr>
          <w:trHeight w:val="735"/>
        </w:trPr>
        <w:tc>
          <w:tcPr>
            <w:tcW w:w="237" w:type="pct"/>
            <w:shd w:val="clear" w:color="000000" w:fill="FFFFFF"/>
            <w:vAlign w:val="center"/>
            <w:hideMark/>
          </w:tcPr>
          <w:p w:rsidR="00C46860" w:rsidRDefault="00C468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05 02 01  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C46860" w:rsidRDefault="00C468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ა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ა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იპ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სკოლისგარეშე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სახელოვნებო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საგანმანათლებლო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დაწესებულება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ქობულეთის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სახელოვნებო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სკოლა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" </w:t>
            </w:r>
          </w:p>
        </w:tc>
        <w:tc>
          <w:tcPr>
            <w:tcW w:w="317" w:type="pct"/>
            <w:shd w:val="clear" w:color="000000" w:fill="F2F2F2"/>
            <w:vAlign w:val="center"/>
            <w:hideMark/>
          </w:tcPr>
          <w:p w:rsidR="00C46860" w:rsidRPr="00D168D3" w:rsidRDefault="00C46860" w:rsidP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168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4450</w:t>
            </w:r>
          </w:p>
        </w:tc>
        <w:tc>
          <w:tcPr>
            <w:tcW w:w="332" w:type="pct"/>
            <w:shd w:val="clear" w:color="000000" w:fill="F2F2F2"/>
            <w:vAlign w:val="center"/>
            <w:hideMark/>
          </w:tcPr>
          <w:p w:rsidR="00C46860" w:rsidRPr="00D168D3" w:rsidRDefault="00C46860" w:rsidP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168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4450</w:t>
            </w:r>
            <w:r w:rsidRPr="00D168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3" w:type="pct"/>
            <w:shd w:val="clear" w:color="000000" w:fill="F2F2F2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</w:pPr>
            <w:r w:rsidRPr="00D168D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>-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C46860" w:rsidRPr="00D168D3" w:rsidRDefault="00C46860" w:rsidP="004251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168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4450</w:t>
            </w: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:rsidR="00C46860" w:rsidRPr="00D168D3" w:rsidRDefault="00C46860" w:rsidP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168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4450</w:t>
            </w:r>
            <w:r w:rsidRPr="00D168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" w:type="pct"/>
            <w:shd w:val="clear" w:color="000000" w:fill="FFFFFF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:rsidR="00C46860" w:rsidRPr="00D168D3" w:rsidRDefault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168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000000" w:fill="FFFFFF"/>
            <w:vAlign w:val="center"/>
            <w:hideMark/>
          </w:tcPr>
          <w:p w:rsidR="00C46860" w:rsidRPr="00D168D3" w:rsidRDefault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168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" w:type="pct"/>
            <w:shd w:val="clear" w:color="000000" w:fill="FFFFFF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39" w:type="pct"/>
            <w:shd w:val="clear" w:color="000000" w:fill="FFFFFF"/>
            <w:vAlign w:val="center"/>
            <w:hideMark/>
          </w:tcPr>
          <w:p w:rsidR="00C46860" w:rsidRPr="00D168D3" w:rsidRDefault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168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C46860" w:rsidRPr="00D168D3" w:rsidRDefault="00C46860" w:rsidP="004251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168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shd w:val="clear" w:color="000000" w:fill="FFFFFF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C46860" w:rsidRPr="00D168D3" w:rsidRDefault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168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" w:type="pct"/>
            <w:shd w:val="clear" w:color="000000" w:fill="FFFFFF"/>
            <w:vAlign w:val="center"/>
            <w:hideMark/>
          </w:tcPr>
          <w:p w:rsidR="00C46860" w:rsidRPr="00D168D3" w:rsidRDefault="00C46860" w:rsidP="004251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168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000000" w:fill="FFFFFF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</w:tr>
      <w:tr w:rsidR="00C46860" w:rsidRPr="0043502B" w:rsidTr="0040239F">
        <w:trPr>
          <w:trHeight w:val="735"/>
        </w:trPr>
        <w:tc>
          <w:tcPr>
            <w:tcW w:w="237" w:type="pct"/>
            <w:shd w:val="clear" w:color="000000" w:fill="FFFFFF"/>
            <w:vAlign w:val="center"/>
            <w:hideMark/>
          </w:tcPr>
          <w:p w:rsidR="00C46860" w:rsidRDefault="00C468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05 02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C46860" w:rsidRDefault="00C468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ა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ა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იპ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ქობულეთის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კულტურის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ცენტრი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7" w:type="pct"/>
            <w:shd w:val="clear" w:color="000000" w:fill="F2F2F2"/>
            <w:vAlign w:val="center"/>
            <w:hideMark/>
          </w:tcPr>
          <w:p w:rsidR="00C46860" w:rsidRPr="00D168D3" w:rsidRDefault="00C46860" w:rsidP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168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4200</w:t>
            </w:r>
          </w:p>
        </w:tc>
        <w:tc>
          <w:tcPr>
            <w:tcW w:w="332" w:type="pct"/>
            <w:shd w:val="clear" w:color="000000" w:fill="F2F2F2"/>
            <w:vAlign w:val="center"/>
            <w:hideMark/>
          </w:tcPr>
          <w:p w:rsidR="00C46860" w:rsidRPr="00C46860" w:rsidRDefault="00C46860" w:rsidP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D168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4200</w:t>
            </w:r>
          </w:p>
        </w:tc>
        <w:tc>
          <w:tcPr>
            <w:tcW w:w="193" w:type="pct"/>
            <w:shd w:val="clear" w:color="000000" w:fill="F2F2F2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C46860" w:rsidRPr="00D168D3" w:rsidRDefault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168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4200</w:t>
            </w: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:rsidR="00C46860" w:rsidRPr="00C46860" w:rsidRDefault="00C46860" w:rsidP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D168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4200</w:t>
            </w:r>
          </w:p>
        </w:tc>
        <w:tc>
          <w:tcPr>
            <w:tcW w:w="151" w:type="pct"/>
            <w:shd w:val="clear" w:color="000000" w:fill="FFFFFF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:rsidR="00C46860" w:rsidRPr="00D168D3" w:rsidRDefault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168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000000" w:fill="FFFFFF"/>
            <w:vAlign w:val="center"/>
            <w:hideMark/>
          </w:tcPr>
          <w:p w:rsidR="00C46860" w:rsidRPr="00D168D3" w:rsidRDefault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168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" w:type="pct"/>
            <w:shd w:val="clear" w:color="000000" w:fill="FFFFFF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39" w:type="pct"/>
            <w:shd w:val="clear" w:color="000000" w:fill="FFFFFF"/>
            <w:vAlign w:val="center"/>
            <w:hideMark/>
          </w:tcPr>
          <w:p w:rsidR="00C46860" w:rsidRPr="00D168D3" w:rsidRDefault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168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C46860" w:rsidRPr="00D168D3" w:rsidRDefault="00C46860" w:rsidP="004251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168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shd w:val="clear" w:color="000000" w:fill="FFFFFF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C46860" w:rsidRPr="00D168D3" w:rsidRDefault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168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" w:type="pct"/>
            <w:shd w:val="clear" w:color="000000" w:fill="FFFFFF"/>
            <w:vAlign w:val="center"/>
            <w:hideMark/>
          </w:tcPr>
          <w:p w:rsidR="00C46860" w:rsidRPr="00D168D3" w:rsidRDefault="00C46860" w:rsidP="004251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168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000000" w:fill="FFFFFF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</w:tr>
      <w:tr w:rsidR="00C46860" w:rsidRPr="0043502B" w:rsidTr="0040239F">
        <w:trPr>
          <w:trHeight w:val="735"/>
        </w:trPr>
        <w:tc>
          <w:tcPr>
            <w:tcW w:w="237" w:type="pct"/>
            <w:shd w:val="clear" w:color="000000" w:fill="FFFFFF"/>
            <w:vAlign w:val="center"/>
            <w:hideMark/>
          </w:tcPr>
          <w:p w:rsidR="00C46860" w:rsidRDefault="00C468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05 02 07 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C46860" w:rsidRDefault="00C468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ა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ა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იპ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ქობულეთის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მუზეუმი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7" w:type="pct"/>
            <w:shd w:val="clear" w:color="000000" w:fill="F2F2F2"/>
            <w:vAlign w:val="center"/>
            <w:hideMark/>
          </w:tcPr>
          <w:p w:rsidR="00C46860" w:rsidRPr="00D168D3" w:rsidRDefault="00C46860" w:rsidP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18700</w:t>
            </w:r>
          </w:p>
        </w:tc>
        <w:tc>
          <w:tcPr>
            <w:tcW w:w="332" w:type="pct"/>
            <w:shd w:val="clear" w:color="000000" w:fill="F2F2F2"/>
            <w:vAlign w:val="center"/>
            <w:hideMark/>
          </w:tcPr>
          <w:p w:rsidR="00C46860" w:rsidRPr="00D168D3" w:rsidRDefault="00C46860" w:rsidP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18700</w:t>
            </w:r>
          </w:p>
        </w:tc>
        <w:tc>
          <w:tcPr>
            <w:tcW w:w="193" w:type="pct"/>
            <w:shd w:val="clear" w:color="000000" w:fill="F2F2F2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C46860" w:rsidRPr="00D168D3" w:rsidRDefault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18700</w:t>
            </w: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:rsidR="00C46860" w:rsidRPr="00D168D3" w:rsidRDefault="00C46860" w:rsidP="00607F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18700</w:t>
            </w:r>
          </w:p>
        </w:tc>
        <w:tc>
          <w:tcPr>
            <w:tcW w:w="151" w:type="pct"/>
            <w:shd w:val="clear" w:color="000000" w:fill="FFFFFF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:rsidR="00C46860" w:rsidRPr="00D168D3" w:rsidRDefault="00C46860" w:rsidP="005A3B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0" w:type="pct"/>
            <w:shd w:val="clear" w:color="000000" w:fill="FFFFFF"/>
            <w:vAlign w:val="center"/>
            <w:hideMark/>
          </w:tcPr>
          <w:p w:rsidR="00C46860" w:rsidRPr="00D168D3" w:rsidRDefault="00C468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shd w:val="clear" w:color="000000" w:fill="FFFFFF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39" w:type="pct"/>
            <w:shd w:val="clear" w:color="000000" w:fill="FFFFFF"/>
            <w:vAlign w:val="center"/>
            <w:hideMark/>
          </w:tcPr>
          <w:p w:rsidR="00C46860" w:rsidRPr="00D168D3" w:rsidRDefault="00C46860" w:rsidP="005A3B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C46860" w:rsidRPr="00D168D3" w:rsidRDefault="00C46860" w:rsidP="004251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shd w:val="clear" w:color="000000" w:fill="FFFFFF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C46860" w:rsidRPr="00D168D3" w:rsidRDefault="00C46860" w:rsidP="005A3B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shd w:val="clear" w:color="000000" w:fill="FFFFFF"/>
            <w:vAlign w:val="center"/>
            <w:hideMark/>
          </w:tcPr>
          <w:p w:rsidR="00C46860" w:rsidRPr="00D168D3" w:rsidRDefault="00C46860" w:rsidP="004251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000000" w:fill="FFFFFF"/>
            <w:vAlign w:val="center"/>
            <w:hideMark/>
          </w:tcPr>
          <w:p w:rsidR="00C46860" w:rsidRPr="00D168D3" w:rsidRDefault="00C46860" w:rsidP="00C75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</w:tr>
    </w:tbl>
    <w:p w:rsidR="00AC10EB" w:rsidRPr="0097445D" w:rsidRDefault="00AC10EB" w:rsidP="00C75BF1">
      <w:pPr>
        <w:jc w:val="center"/>
        <w:rPr>
          <w:lang w:val="ka-GE"/>
        </w:rPr>
      </w:pPr>
    </w:p>
    <w:sectPr w:rsidR="00AC10EB" w:rsidRPr="0097445D" w:rsidSect="0043502B">
      <w:pgSz w:w="15840" w:h="12240" w:orient="landscape"/>
      <w:pgMar w:top="1440" w:right="56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051BC"/>
    <w:rsid w:val="00004CC0"/>
    <w:rsid w:val="00043634"/>
    <w:rsid w:val="00057DA2"/>
    <w:rsid w:val="000750A6"/>
    <w:rsid w:val="00084B9D"/>
    <w:rsid w:val="000A01C3"/>
    <w:rsid w:val="000A3518"/>
    <w:rsid w:val="000A79E3"/>
    <w:rsid w:val="000E62B6"/>
    <w:rsid w:val="000F014E"/>
    <w:rsid w:val="001204BF"/>
    <w:rsid w:val="001940B4"/>
    <w:rsid w:val="00194BC2"/>
    <w:rsid w:val="001A6BC5"/>
    <w:rsid w:val="001D079D"/>
    <w:rsid w:val="001E4FC3"/>
    <w:rsid w:val="001E6C45"/>
    <w:rsid w:val="00207CEE"/>
    <w:rsid w:val="002323C9"/>
    <w:rsid w:val="002639D7"/>
    <w:rsid w:val="00270D25"/>
    <w:rsid w:val="002A5973"/>
    <w:rsid w:val="002B26A9"/>
    <w:rsid w:val="002F07B5"/>
    <w:rsid w:val="003124CD"/>
    <w:rsid w:val="00345F6E"/>
    <w:rsid w:val="00354873"/>
    <w:rsid w:val="00356E09"/>
    <w:rsid w:val="00391D3A"/>
    <w:rsid w:val="003A6C9C"/>
    <w:rsid w:val="003D78B5"/>
    <w:rsid w:val="003E75E5"/>
    <w:rsid w:val="003F48F8"/>
    <w:rsid w:val="0040239F"/>
    <w:rsid w:val="00421CAB"/>
    <w:rsid w:val="00425102"/>
    <w:rsid w:val="00433629"/>
    <w:rsid w:val="0043502B"/>
    <w:rsid w:val="00436E40"/>
    <w:rsid w:val="00441289"/>
    <w:rsid w:val="00445FF8"/>
    <w:rsid w:val="004879C5"/>
    <w:rsid w:val="004D6108"/>
    <w:rsid w:val="004E489F"/>
    <w:rsid w:val="004E53B1"/>
    <w:rsid w:val="004F351C"/>
    <w:rsid w:val="005278C5"/>
    <w:rsid w:val="00541E93"/>
    <w:rsid w:val="0056008F"/>
    <w:rsid w:val="0057073D"/>
    <w:rsid w:val="00572816"/>
    <w:rsid w:val="00573CD0"/>
    <w:rsid w:val="005A1859"/>
    <w:rsid w:val="005A3B81"/>
    <w:rsid w:val="005C5ADD"/>
    <w:rsid w:val="005E1C8E"/>
    <w:rsid w:val="005F391A"/>
    <w:rsid w:val="005F72DA"/>
    <w:rsid w:val="00607F9F"/>
    <w:rsid w:val="00623716"/>
    <w:rsid w:val="0062663B"/>
    <w:rsid w:val="00630E17"/>
    <w:rsid w:val="00636281"/>
    <w:rsid w:val="00645F01"/>
    <w:rsid w:val="0064778D"/>
    <w:rsid w:val="00663D68"/>
    <w:rsid w:val="00674579"/>
    <w:rsid w:val="00680EB3"/>
    <w:rsid w:val="006A159D"/>
    <w:rsid w:val="006C7351"/>
    <w:rsid w:val="00711326"/>
    <w:rsid w:val="00713822"/>
    <w:rsid w:val="0073271E"/>
    <w:rsid w:val="00745363"/>
    <w:rsid w:val="0075107E"/>
    <w:rsid w:val="0077698A"/>
    <w:rsid w:val="007B48F0"/>
    <w:rsid w:val="007C0235"/>
    <w:rsid w:val="007D497B"/>
    <w:rsid w:val="008023E2"/>
    <w:rsid w:val="00813735"/>
    <w:rsid w:val="00830002"/>
    <w:rsid w:val="008339FC"/>
    <w:rsid w:val="00847843"/>
    <w:rsid w:val="00894D36"/>
    <w:rsid w:val="008C0164"/>
    <w:rsid w:val="008D322D"/>
    <w:rsid w:val="008E13D0"/>
    <w:rsid w:val="008F7C3F"/>
    <w:rsid w:val="00912A5A"/>
    <w:rsid w:val="00924B11"/>
    <w:rsid w:val="00947400"/>
    <w:rsid w:val="00972213"/>
    <w:rsid w:val="0097445D"/>
    <w:rsid w:val="00976972"/>
    <w:rsid w:val="009C5B91"/>
    <w:rsid w:val="009F7EB0"/>
    <w:rsid w:val="00A12116"/>
    <w:rsid w:val="00A15229"/>
    <w:rsid w:val="00A214B9"/>
    <w:rsid w:val="00A2651A"/>
    <w:rsid w:val="00A27411"/>
    <w:rsid w:val="00A50575"/>
    <w:rsid w:val="00A723EE"/>
    <w:rsid w:val="00A74390"/>
    <w:rsid w:val="00A825B3"/>
    <w:rsid w:val="00AA5A93"/>
    <w:rsid w:val="00AC10EB"/>
    <w:rsid w:val="00AC1A2E"/>
    <w:rsid w:val="00AC62CF"/>
    <w:rsid w:val="00AF3A5A"/>
    <w:rsid w:val="00AF3D22"/>
    <w:rsid w:val="00B346D5"/>
    <w:rsid w:val="00B4425B"/>
    <w:rsid w:val="00B66E02"/>
    <w:rsid w:val="00B83E25"/>
    <w:rsid w:val="00B8567B"/>
    <w:rsid w:val="00B87141"/>
    <w:rsid w:val="00B872A0"/>
    <w:rsid w:val="00BA4CD2"/>
    <w:rsid w:val="00BA693D"/>
    <w:rsid w:val="00BB07FE"/>
    <w:rsid w:val="00BB242A"/>
    <w:rsid w:val="00BC5979"/>
    <w:rsid w:val="00BF39A6"/>
    <w:rsid w:val="00C21863"/>
    <w:rsid w:val="00C349E0"/>
    <w:rsid w:val="00C414C7"/>
    <w:rsid w:val="00C46860"/>
    <w:rsid w:val="00C57DE3"/>
    <w:rsid w:val="00C75BF1"/>
    <w:rsid w:val="00C95760"/>
    <w:rsid w:val="00CA7245"/>
    <w:rsid w:val="00CB0321"/>
    <w:rsid w:val="00CE270E"/>
    <w:rsid w:val="00D02499"/>
    <w:rsid w:val="00D075EC"/>
    <w:rsid w:val="00D168D3"/>
    <w:rsid w:val="00D36FCB"/>
    <w:rsid w:val="00D60AFE"/>
    <w:rsid w:val="00DA2D1D"/>
    <w:rsid w:val="00DA7D87"/>
    <w:rsid w:val="00DC47CE"/>
    <w:rsid w:val="00DD3A26"/>
    <w:rsid w:val="00DE712B"/>
    <w:rsid w:val="00E051BC"/>
    <w:rsid w:val="00E420A4"/>
    <w:rsid w:val="00E46930"/>
    <w:rsid w:val="00E74CB6"/>
    <w:rsid w:val="00E7741B"/>
    <w:rsid w:val="00E81C27"/>
    <w:rsid w:val="00E93253"/>
    <w:rsid w:val="00EA3EBF"/>
    <w:rsid w:val="00EF3DFA"/>
    <w:rsid w:val="00EF558B"/>
    <w:rsid w:val="00F071C0"/>
    <w:rsid w:val="00F212F6"/>
    <w:rsid w:val="00F24A5D"/>
    <w:rsid w:val="00F445DC"/>
    <w:rsid w:val="00F46830"/>
    <w:rsid w:val="00F61660"/>
    <w:rsid w:val="00F9538E"/>
    <w:rsid w:val="00FC4065"/>
    <w:rsid w:val="00FD06AD"/>
    <w:rsid w:val="00FE2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9F"/>
  </w:style>
  <w:style w:type="paragraph" w:styleId="1">
    <w:name w:val="heading 1"/>
    <w:basedOn w:val="a"/>
    <w:next w:val="a"/>
    <w:link w:val="10"/>
    <w:uiPriority w:val="9"/>
    <w:qFormat/>
    <w:rsid w:val="001940B4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E051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051BC"/>
    <w:rPr>
      <w:color w:val="800080"/>
      <w:u w:val="single"/>
    </w:rPr>
  </w:style>
  <w:style w:type="paragraph" w:customStyle="1" w:styleId="xl63">
    <w:name w:val="xl63"/>
    <w:basedOn w:val="a"/>
    <w:rsid w:val="00E051B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xl64">
    <w:name w:val="xl64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66">
    <w:name w:val="xl66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67">
    <w:name w:val="xl67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69">
    <w:name w:val="xl69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70">
    <w:name w:val="xl70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1">
    <w:name w:val="xl71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xl73">
    <w:name w:val="xl73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74">
    <w:name w:val="xl74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75">
    <w:name w:val="xl75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78">
    <w:name w:val="xl78"/>
    <w:basedOn w:val="a"/>
    <w:rsid w:val="00E051B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xl79">
    <w:name w:val="xl79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0">
    <w:name w:val="xl80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1">
    <w:name w:val="xl81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2">
    <w:name w:val="xl82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E051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E051B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86">
    <w:name w:val="xl86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87">
    <w:name w:val="xl87"/>
    <w:basedOn w:val="a"/>
    <w:rsid w:val="00E051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88">
    <w:name w:val="xl88"/>
    <w:basedOn w:val="a"/>
    <w:rsid w:val="00E051B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7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41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774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5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larisa.gelashvili</dc:creator>
  <cp:keywords/>
  <dc:description/>
  <cp:lastModifiedBy>ineza</cp:lastModifiedBy>
  <cp:revision>169</cp:revision>
  <cp:lastPrinted>2023-08-21T10:33:00Z</cp:lastPrinted>
  <dcterms:created xsi:type="dcterms:W3CDTF">2020-10-22T11:38:00Z</dcterms:created>
  <dcterms:modified xsi:type="dcterms:W3CDTF">2023-11-14T10:45:00Z</dcterms:modified>
</cp:coreProperties>
</file>